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52" w:rsidRPr="00423D52" w:rsidRDefault="00423D52" w:rsidP="00423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23D5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423D52" w:rsidRPr="00423D52" w:rsidRDefault="00423D52" w:rsidP="0042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656"/>
        <w:gridCol w:w="4337"/>
        <w:gridCol w:w="2289"/>
        <w:gridCol w:w="1270"/>
        <w:gridCol w:w="1403"/>
      </w:tblGrid>
      <w:tr w:rsidR="00423D52" w:rsidRPr="00423D52" w:rsidTr="00191A88">
        <w:trPr>
          <w:trHeight w:val="8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Nr. p.k.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Nosaukums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Standarts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Kopējais daudzums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Mērvienība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>Lokšņu tērauds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20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(biezums no 10 mm līdz 120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1050-88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Lokšņu tērauds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45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(biezums no 8 mm līdz 120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1050-88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Lokšņu tērauds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355</w:t>
            </w: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                                                           (biezums no 8 mm līdz 45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19903-74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>Plakantērauds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3   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>(izmērs no 3x 16 mm līdz 8x120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103-76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Apaļtērauds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45   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(diametrs no 6 mm līdz 350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Apaļtērauds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40H</w:t>
            </w:r>
            <w:r w:rsidRPr="00423D5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                                                              (diametrs no 10 mm līdz 270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Lokšņu tērauds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65G  vai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Hardox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400  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(izmēri no 6 mm līdz 20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19903-74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Lokšņu tērauds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45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                                           (biezums no 10 mm līdz 45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1577-93, EN10029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Apaļtērauds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38HS 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(diametrs no 10 mm līdz 270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GOST 4543-71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Apaļtērauds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18 HGT                    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(diametrs no 18 mm līdz 75 mm)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4543-71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Kvadrattērauds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45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                                                      (izmēri no 6x6 mm līdz 200x200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2591-88; GOST 2591-2006; EN10277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Kvadrāta caurule 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3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                     (izmēri no 15x15x1.5 līdz 120x120x8)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8639-82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Karstumizturīga tērauda loksne  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20-40H13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  (biezums no 4mm līdz 10mm) 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GOST AISI420.430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kg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U-profila sija (Nr.5U-Nr.40U),                     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dubult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- T sija (Nr.10-Nr.60)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8240-97; 8239-89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Leņķtērauds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st.3                                      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(izmērs no 15x15x3 līdz 180x180x18)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8509-93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Biezais kārsti velmēts lokšņu tērauds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st3, st5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(biezums no 4mm – līdz 160mm)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19903-90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Apaļtērauds s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t3, st5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           (diametrs no 6 līdz 350mm)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Sešskaldnis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23D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st45        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(izmērs no 8mm līdz 55mm)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2879-88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Ūdens un gāzes vada melnās caurules             (izmērs no 10mm līdz 165mm)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3262-75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Armatūra A600 (diametrs no 6 mm līdz 40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5781-82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 xml:space="preserve">Tērauda izstieptas perforētās plāksnes 1000 x 3000…6000 (sākotnējs loksnes biezums ne mazāku kā 5 mm), St.3.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8706-78 vai ekvivalents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 xml:space="preserve">50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25.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Tērauda loksne,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355: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GOST 19903-74 vai ekvivalents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25.1.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biezums:12 mm (līdz +3mm)</w:t>
            </w: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 2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 2,5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 3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biezums:16 mm (līdz +5mm)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bookmarkStart w:id="0" w:name="_GoBack"/>
            <w:bookmarkEnd w:id="0"/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25.6.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biezums: 25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423D52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423D52" w:rsidRPr="00423D52" w:rsidTr="00191A88">
        <w:trPr>
          <w:trHeight w:val="4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Cinkota tērauda ūdensvada caurule: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3262-75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diametrs: ½”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¾”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1”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diametrs:1 ¼”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1 ½”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26.6.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2”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Melna tērauda caurule ar sienas (biezums ne mazāk kā 10mm, diametrs 180-200mm)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8732-78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Tērauda plāksne: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19903-90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45(50) mm x 5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 mm x 10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Tērauda profils (leņķis):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8509-93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 x 25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 x 35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 x 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63 x 63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424FD6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29.5.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 x 100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424FD6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29.6.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140(180) x 140(180)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br/>
              <w:t>“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424FD6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Mīkstā tērauda stieple sliežu stiprināšanai (diametrs 5-5.5 mm), St.3.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3282-74 vai ekvivalents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kg</w:t>
            </w:r>
          </w:p>
        </w:tc>
      </w:tr>
      <w:tr w:rsidR="00423D52" w:rsidRPr="00423D52" w:rsidTr="00191A88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U-profila tērauda sija: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GOST 8240-97; 8239-89 vai ekvivalents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Nr.10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Nr.12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31.3.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Nr.16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lang w:val="lv-LV"/>
              </w:rPr>
              <w:t>I-profila tērauda sija: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Nr. 20(24)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Nr.16(18)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Tērauda aplis “Cm.20” (diametrs 14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1050-88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Tērauda aplis “Cm.3 vai Cm.10”: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35.1.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50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35.2.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100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35.3.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200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300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35.5.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diametrs: 400 mm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Tērauda aplis “Cm.40X” (diametrs 45(50) mm)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2590-88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37.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Tērauda kvadrāta profils 80 x 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2591-88; GOST 2591-2006; EN10277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  <w:tr w:rsidR="00423D52" w:rsidRPr="00423D52" w:rsidTr="00191A88">
        <w:trPr>
          <w:trHeight w:val="5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Melna tērauda taisnleņķa caurule 160 x 80 x 5, </w:t>
            </w:r>
            <w:proofErr w:type="spellStart"/>
            <w:r w:rsidRPr="00423D5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</w:t>
            </w:r>
            <w:proofErr w:type="spellEnd"/>
            <w:r w:rsidRPr="00423D5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3.5.2.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GOST 8639-82 vai ekvivalents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D52" w:rsidRPr="00423D52" w:rsidRDefault="00423D52" w:rsidP="004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423D52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</w:tr>
    </w:tbl>
    <w:p w:rsidR="005C4BAC" w:rsidRDefault="00424FD6"/>
    <w:sectPr w:rsidR="005C4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52"/>
    <w:rsid w:val="001E2FA0"/>
    <w:rsid w:val="00423D52"/>
    <w:rsid w:val="00424FD6"/>
    <w:rsid w:val="00857522"/>
    <w:rsid w:val="00C40A19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E6776-DB02-409C-AB6C-5CE3EA9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2</cp:revision>
  <dcterms:created xsi:type="dcterms:W3CDTF">2018-06-19T07:15:00Z</dcterms:created>
  <dcterms:modified xsi:type="dcterms:W3CDTF">2018-06-19T07:16:00Z</dcterms:modified>
</cp:coreProperties>
</file>