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45E7" w14:textId="77777777" w:rsidR="000E04A8" w:rsidRPr="005A36DB" w:rsidRDefault="000E04A8" w:rsidP="000E04A8">
      <w:pPr>
        <w:tabs>
          <w:tab w:val="left" w:pos="3828"/>
        </w:tabs>
        <w:ind w:left="720"/>
        <w:jc w:val="center"/>
        <w:rPr>
          <w:rFonts w:ascii="Arial" w:hAnsi="Arial" w:cs="Arial"/>
          <w:b/>
          <w:bCs/>
          <w:sz w:val="20"/>
          <w:szCs w:val="20"/>
          <w:lang w:val="lv-LV"/>
        </w:rPr>
      </w:pPr>
    </w:p>
    <w:p w14:paraId="05798DB5" w14:textId="77777777" w:rsidR="002301C5" w:rsidRPr="00994E8F" w:rsidRDefault="002301C5" w:rsidP="002301C5">
      <w:pPr>
        <w:tabs>
          <w:tab w:val="left" w:pos="3828"/>
        </w:tabs>
        <w:ind w:left="720"/>
        <w:jc w:val="center"/>
        <w:rPr>
          <w:rFonts w:ascii="Arial" w:hAnsi="Arial" w:cs="Arial"/>
          <w:sz w:val="22"/>
          <w:szCs w:val="22"/>
          <w:lang w:val="lv-LV"/>
        </w:rPr>
      </w:pPr>
      <w:r w:rsidRPr="00994E8F">
        <w:rPr>
          <w:rFonts w:ascii="Arial" w:hAnsi="Arial" w:cs="Arial"/>
          <w:sz w:val="22"/>
          <w:szCs w:val="22"/>
          <w:lang w:val="lv-LV"/>
        </w:rPr>
        <w:t xml:space="preserve">OBJEKTU SARAKSTS UN PASŪTĪTĀJA ATBILDĪGĀS PERSONAS PAR DARBU IZPILDES GAITU UN PĀRBAUŽU VEIKŠANU </w:t>
      </w:r>
    </w:p>
    <w:p w14:paraId="1ADDA35C" w14:textId="21D5D929" w:rsidR="000E04A8" w:rsidRPr="00994E8F" w:rsidRDefault="002301C5" w:rsidP="002301C5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994E8F">
        <w:rPr>
          <w:rFonts w:ascii="Arial" w:hAnsi="Arial" w:cs="Arial"/>
          <w:sz w:val="22"/>
          <w:szCs w:val="22"/>
          <w:lang w:val="lv-LV"/>
        </w:rPr>
        <w:t>(3. DAĻAI)</w:t>
      </w:r>
    </w:p>
    <w:tbl>
      <w:tblPr>
        <w:tblW w:w="13948" w:type="dxa"/>
        <w:tblLook w:val="04A0" w:firstRow="1" w:lastRow="0" w:firstColumn="1" w:lastColumn="0" w:noHBand="0" w:noVBand="1"/>
      </w:tblPr>
      <w:tblGrid>
        <w:gridCol w:w="701"/>
        <w:gridCol w:w="2521"/>
        <w:gridCol w:w="1839"/>
        <w:gridCol w:w="1824"/>
        <w:gridCol w:w="1417"/>
        <w:gridCol w:w="1049"/>
        <w:gridCol w:w="1167"/>
        <w:gridCol w:w="3430"/>
      </w:tblGrid>
      <w:tr w:rsidR="000E04A8" w:rsidRPr="00E85013" w14:paraId="0EB57BC9" w14:textId="77777777" w:rsidTr="002B20D5">
        <w:trPr>
          <w:trHeight w:val="205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0BE3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N.p.k.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1EFE6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Objekta nosaukums.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11AF5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Ēkas adrese.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1AB1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Ēkas kadastra apzīmējums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CD06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SAP. Nr.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D237A07" w14:textId="77777777" w:rsidR="000E04A8" w:rsidRDefault="000E04A8" w:rsidP="002B20D5">
            <w:pPr>
              <w:jc w:val="center"/>
              <w:rPr>
                <w:b/>
                <w:bCs/>
              </w:rPr>
            </w:pPr>
          </w:p>
          <w:p w14:paraId="750D0F05" w14:textId="77777777" w:rsidR="000E04A8" w:rsidRDefault="000E04A8" w:rsidP="002B20D5">
            <w:pPr>
              <w:jc w:val="center"/>
              <w:rPr>
                <w:b/>
                <w:bCs/>
              </w:rPr>
            </w:pPr>
          </w:p>
          <w:p w14:paraId="110620AA" w14:textId="77777777" w:rsidR="000E04A8" w:rsidRPr="00642F72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642F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EUR (bez </w:t>
            </w:r>
            <w:proofErr w:type="gramStart"/>
            <w:r w:rsidRPr="00642F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PVN)  </w:t>
            </w:r>
            <w:proofErr w:type="spellStart"/>
            <w:r w:rsidRPr="00642F72">
              <w:rPr>
                <w:rFonts w:ascii="Arial" w:hAnsi="Arial" w:cs="Arial"/>
                <w:b/>
                <w:bCs/>
                <w:sz w:val="16"/>
                <w:szCs w:val="16"/>
              </w:rPr>
              <w:t>mēnesī</w:t>
            </w:r>
            <w:proofErr w:type="spellEnd"/>
            <w:proofErr w:type="gramEnd"/>
          </w:p>
          <w:p w14:paraId="331FD85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BAB55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Skaits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CB34C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Atbildīgie</w:t>
            </w:r>
          </w:p>
        </w:tc>
      </w:tr>
      <w:tr w:rsidR="000E04A8" w:rsidRPr="00E85013" w14:paraId="7A71B80F" w14:textId="77777777" w:rsidTr="002B20D5">
        <w:trPr>
          <w:trHeight w:val="37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5A834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6BBF35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Rīga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932614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288E3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E5336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F25C6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CE93C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094A3C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</w:tr>
      <w:tr w:rsidR="000E04A8" w:rsidRPr="00E85013" w14:paraId="523C685C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F169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F53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Elektrocentralizācijas posteņa ēka.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7F7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Buļļu iela 50,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10C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01000672097003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C1F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111/2691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AFD7E" w14:textId="50B40549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9FA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353D" w14:textId="7B409EC5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7DAA12F2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7C6D5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376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EC postenis. (Čiekurkalna stacija)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D09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Starta iela 36,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315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01000872066007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37A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111/3046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82790" w14:textId="5EB737C1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78A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AB6F7" w14:textId="7917F655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546608E1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A5B95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EA8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Biroju ēka.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B47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Dzirnavu iela 147 k-1,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C95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01000400007001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EA7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111/5640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CBBE" w14:textId="65BAE639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232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71F3D" w14:textId="27520401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723B7E63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6F6F8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C5C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Administratīvā ēka.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D8B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Dzirnavu iela 147 k-2,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406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01000400007009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40F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111/5631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F9773" w14:textId="6A2BF8FF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E34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90618" w14:textId="10706E36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36A86396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6C9A9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922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Mācību centrs.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F9B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Dzirnavu iela 147 k-3,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FFD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01000400007002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7A5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111/5635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9EB7" w14:textId="7314CE8B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D26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0D5D7" w14:textId="4440CAE9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40C3161E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013A1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AB4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EC postenis (Juglas stacija)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50C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Salamandras iela 2B,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0DA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01000912135004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836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111/3048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C1F4" w14:textId="1CD89138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A3C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DA79" w14:textId="04B51674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2A107685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3465A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689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MRC posteņa ēka ''B'' parkā.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808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Krustpils iela 20,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EDA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01000782168049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946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111/2811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7105D" w14:textId="2B9FC9AA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6F7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F099B" w14:textId="322B1065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03542713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9FA5C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BED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Stacija. (Zemitānu stacija)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78D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Zemitāna iela 10,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295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01000350132001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D88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111/2738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ED9A8" w14:textId="463C053F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C11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99DA" w14:textId="3920CBA2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757172D2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6BC68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7BC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MRC posteņa ēka.  (Zemitānu stacija)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C9F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Zemitāna iela 14,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59C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01000352050006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F8D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111/2736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2EF27" w14:textId="490852E9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A63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DD642" w14:textId="3A30D0A1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66DE6286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4EE21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6E3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Biroju ēka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161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Augstrozes iela 1B,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5AD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01000872062007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552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111/5655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E8BDD" w14:textId="749CCA7C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4B9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8C36F" w14:textId="7DC094F7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63881DF3" w14:textId="77777777" w:rsidTr="002B20D5">
        <w:trPr>
          <w:trHeight w:val="9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76896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A66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Ceļu distances šķirotavas nodaļa. Neoficālā adrese-Jāņāvārtu iela 21a, (6.km)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E52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Neoficālā adrese-Jāņāvārtu iela 21a, (6.km).Zemes vienības adrese- Salaspils iela 5, Rīga.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505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01000782168067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327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111/5814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C76B" w14:textId="0A8EA718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1DD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0C35" w14:textId="601FB7D2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686EA849" w14:textId="77777777" w:rsidTr="00994E8F">
        <w:trPr>
          <w:trHeight w:val="9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F1E52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800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Mašīnu remonta depo.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866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Neoficiālā adrese- Jāņavārtu iela 2. Zemes vienības adrese- Salaspils iela 5,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1E2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01001212665002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4DA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111/5838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D6B0" w14:textId="48937D55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0CE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FA7F" w14:textId="3BDBE94D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45F79F85" w14:textId="77777777" w:rsidTr="00994E8F">
        <w:trPr>
          <w:trHeight w:val="6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3AE3A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lastRenderedPageBreak/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E73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Šķirotavas stacijas dienesta un tehniskā ēka. (Šķirotava).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2FE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Krustpils iela 20,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761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01000782168054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CFE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111/6225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F3C5" w14:textId="42FA06BD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8E6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DED6" w14:textId="7E920C08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08EE2A19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AF7AB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CB8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Administratīva ēka. (Jāņavārti)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C13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Slāvu iela 7A,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96F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01000710060008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C49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111/5837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8CC65" w14:textId="4243B8EE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273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51CE" w14:textId="43E47FAC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26DE40F0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D1C7E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424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Mehāniskās darbnīcas ar sadzīves telpām.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9BF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Starta iela 28A,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4EB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01000872053001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4DC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111/5810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04EFE" w14:textId="70F067D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55D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04B4" w14:textId="3002D190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7D9C0C8C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6DFEF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4A6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Administratīvā ēka.  </w:t>
            </w:r>
            <w:r w:rsidRPr="00CC06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lv-LV"/>
              </w:rPr>
              <w:t>6 siltummezgli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66B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Gogoļa iela 3,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87D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01000040144002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467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E009" w14:textId="724066C9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7CB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F183" w14:textId="772E4040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29FB2044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9A4E8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17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214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Administratīvā ēka.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70C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Turgeņeva iela 14,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21B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01000410006001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3AE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111/5623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56651" w14:textId="022DC64B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067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09A6" w14:textId="4463C745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465DD1AC" w14:textId="77777777" w:rsidTr="00994E8F">
        <w:trPr>
          <w:trHeight w:val="58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11870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18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E57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Latvijas dzelzceļa vēstures muzejs.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02D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Uzvaras bulvāris 2A,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A83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01000492042001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B24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111/5628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70A0A" w14:textId="72EB4D5D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D69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E242" w14:textId="42E06AD2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5FAEB8C8" w14:textId="77777777" w:rsidTr="00994E8F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41893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19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61F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Ražošanas un administratīvā ēka.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0A0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Krūzes iela 47A,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9B1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01000752156001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CF2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111/6376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65EFE" w14:textId="1E88DD99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FCE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1B50" w14:textId="366EE271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69119DA4" w14:textId="77777777" w:rsidTr="00994E8F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F3C00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96B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Vilkmes apakšstacija.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E43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Krūzes iela 47A,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B24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01000752156004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0C5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111/6284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FF299" w14:textId="49059D6D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B4D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87F6" w14:textId="56F1CEF5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7922D8A0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D97C0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4ED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Veļas mazgātuve.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8BB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Krūzes iela 47A,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A2E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01000752156006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21B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111/6279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C40B" w14:textId="11161DBB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D44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926A" w14:textId="159D78E7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36E23EDB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DD768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CB0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Informatīvās skaitļošanas centrs.  (ISC.)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5E9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Turgeņeva iela 21,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0CA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01000410014006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9DE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111/5621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8CAAF" w14:textId="592A034E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5E6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6C862" w14:textId="5533FEF9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457838B0" w14:textId="77777777" w:rsidTr="00994E8F">
        <w:trPr>
          <w:trHeight w:val="6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92169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D60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Rīgas pasažieru stacija.(korp.1).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8F1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Stacijas laukums 2, Rīga.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BA0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01000042004001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7F0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111/2625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C7AC" w14:textId="336148F8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D7B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82B5" w14:textId="46C9741E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46F4B6A1" w14:textId="77777777" w:rsidTr="00994E8F">
        <w:trPr>
          <w:trHeight w:val="3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23971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67C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Sadzīves ēka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4B5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Kandavas iela 16D, Rīga.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CAE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01000762062004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1E5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111/5757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69CBE" w14:textId="2AE7D2B7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FF6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550D" w14:textId="39787EB0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1B47ED3E" w14:textId="77777777" w:rsidTr="00994E8F">
        <w:trPr>
          <w:trHeight w:val="6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0F0F5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25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2FB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Ēka bez nosaukuma. Neoficiāli CM-3 sadzīves telpas.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07F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Zemes vienības adrese Laktas iela 5,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BCE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01000262026003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02F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 111/5874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BCDFE" w14:textId="4D068D5A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960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C957" w14:textId="5EA0ECF8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5276AD10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6526CF" w14:textId="77777777" w:rsidR="000E04A8" w:rsidRPr="007F7414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26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B16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Centralizācijas vadības posteņa ēka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E2C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Mazā Apakšgrāvja iela 15,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C96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01000970023001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988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111/7022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656A" w14:textId="032CA505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67A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F4AD5" w14:textId="5EAFC76D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63B7881A" w14:textId="77777777" w:rsidTr="00994E8F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DA16E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AE7351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 Vidzemes reģions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8AAF83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7BFA3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3A468D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168C4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CDD0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E8732E0" w14:textId="18827891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6DB71155" w14:textId="77777777" w:rsidTr="00994E8F">
        <w:trPr>
          <w:trHeight w:val="55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ED274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ED3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Stacijas ēka.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4A3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Brīvības iela 9, Ogre, Ogres nov.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080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74010010416002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C04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111/2842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0EF96" w14:textId="4D25E035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2E6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3ED64" w14:textId="60580F97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5B7C702E" w14:textId="77777777" w:rsidTr="00994E8F">
        <w:trPr>
          <w:trHeight w:val="6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20DB6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92B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CD Apsildes māja.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A5A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Neoficiāli Skolas ielā 2a. Zemes vienības adrese-Brīvības iela 9, Ogre, Ogres nov.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382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74010010416023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48B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111/5818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7B428" w14:textId="0E318FF9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18E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375B" w14:textId="2D5B078C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1D082B04" w14:textId="77777777" w:rsidTr="00994E8F">
        <w:trPr>
          <w:trHeight w:val="6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E8718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E3B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Stacijas ēka.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FE3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 Olaine, Pārolaine, Olaines pag., Olaines nov.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147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80800080541001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F19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111/3031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A4DCC" w14:textId="6EFFE3F3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6A3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1C6E6" w14:textId="183D4AB9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6956FFAE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66FA8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61E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Dzelzceļa stacija Majori.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296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Lienes iela 2A, Jūrmala.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DEC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13000093911002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BAF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111/2665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01F18" w14:textId="3FD6C723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D09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0B1F0" w14:textId="02684BEA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472764C1" w14:textId="77777777" w:rsidTr="00994E8F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9B989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C5A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Dubultu dzelzceļa stacijas ēka bez adreses.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679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Nav reģistrēta.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EB0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13000103014001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EC4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111/2666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1244" w14:textId="5E06BAE0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8B5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2F113" w14:textId="76350607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61990D60" w14:textId="77777777" w:rsidTr="00994E8F">
        <w:trPr>
          <w:trHeight w:val="6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512DE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14E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Stacijas ēka.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185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Stacijas iela 2, Carnikava, Carnikavas nov.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B34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80520040525002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730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111/2781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9B115" w14:textId="0656F90A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5A0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B1DC" w14:textId="6B353952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7EDF1D5A" w14:textId="77777777" w:rsidTr="00994E8F">
        <w:trPr>
          <w:trHeight w:val="6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A30E8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B45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59264" behindDoc="0" locked="0" layoutInCell="1" allowOverlap="1" wp14:anchorId="11C5F5F7" wp14:editId="7279B6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19" name="Picture 28330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7D7A5B-1A2A-8543-CD75-FBDC6FA7F9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1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87D7A5B-1A2A-8543-CD75-FBDC6FA7F9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0288" behindDoc="0" locked="0" layoutInCell="1" allowOverlap="1" wp14:anchorId="4251DE4A" wp14:editId="59C98E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0" name="Picture 28330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DB5BC9-B012-004C-8ECB-25C771527A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0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A8DB5BC9-B012-004C-8ECB-25C771527A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1312" behindDoc="0" locked="0" layoutInCell="1" allowOverlap="1" wp14:anchorId="2466175E" wp14:editId="7B9B25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1" name="Picture 28330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04DAC4-293D-727E-A667-4CF889226D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604DAC4-293D-727E-A667-4CF889226D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2336" behindDoc="0" locked="0" layoutInCell="1" allowOverlap="1" wp14:anchorId="09F59E82" wp14:editId="2ECE91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2" name="Picture 28330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1B16A4-8478-0BBC-D97E-CF8BCCF9E3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2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7E1B16A4-8478-0BBC-D97E-CF8BCCF9E3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3360" behindDoc="0" locked="0" layoutInCell="1" allowOverlap="1" wp14:anchorId="45AD14C1" wp14:editId="1C01FF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3" name="Picture 28330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AC7101-F05D-6043-B29F-B722E32CE4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8DAC7101-F05D-6043-B29F-B722E32CE4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4384" behindDoc="0" locked="0" layoutInCell="1" allowOverlap="1" wp14:anchorId="13A0FA32" wp14:editId="21AB1D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4" name="Picture 28330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C01C8C-74D4-1582-487E-B36682CA87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8C01C8C-74D4-1582-487E-B36682CA87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5408" behindDoc="0" locked="0" layoutInCell="1" allowOverlap="1" wp14:anchorId="3C944FC3" wp14:editId="20C4C7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5" name="Picture 28330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8164A1-9602-00C8-6D31-C4274FD5E3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5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918164A1-9602-00C8-6D31-C4274FD5E3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6432" behindDoc="0" locked="0" layoutInCell="1" allowOverlap="1" wp14:anchorId="3814338E" wp14:editId="7A0AAA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6" name="Picture 28330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747BF4-E126-97AC-8252-126ECAF525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6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39747BF4-E126-97AC-8252-126ECAF525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7456" behindDoc="0" locked="0" layoutInCell="1" allowOverlap="1" wp14:anchorId="063CABA7" wp14:editId="6091D8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7" name="Picture 28330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17D30E-2675-5E01-09D4-8DE222E824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7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7F17D30E-2675-5E01-09D4-8DE222E824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8480" behindDoc="0" locked="0" layoutInCell="1" allowOverlap="1" wp14:anchorId="562D3326" wp14:editId="1F100C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8" name="Picture 28330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8188B6-0316-1B1E-6D8C-5FF9DA830E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8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D28188B6-0316-1B1E-6D8C-5FF9DA830E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9504" behindDoc="0" locked="0" layoutInCell="1" allowOverlap="1" wp14:anchorId="45C7DFB3" wp14:editId="1FDDBD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9" name="Picture 28330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A47AC6-F6D2-F98B-9E54-DF01DD7FAE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CA47AC6-F6D2-F98B-9E54-DF01DD7FAE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0528" behindDoc="0" locked="0" layoutInCell="1" allowOverlap="1" wp14:anchorId="18CD1102" wp14:editId="0E124B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0" name="Picture 28330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EB4041-CE01-C636-76B7-770FBD7B0C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DEB4041-CE01-C636-76B7-770FBD7B0C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1552" behindDoc="0" locked="0" layoutInCell="1" allowOverlap="1" wp14:anchorId="6EEC010E" wp14:editId="6EF15E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1" name="Picture 28330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57086B-1B06-EF47-988C-F50769F085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457086B-1B06-EF47-988C-F50769F085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2576" behindDoc="0" locked="0" layoutInCell="1" allowOverlap="1" wp14:anchorId="3CBBF004" wp14:editId="10F391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2" name="Picture 28330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9677D9-097A-1AB9-F4FA-734BB983EF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B9677D9-097A-1AB9-F4FA-734BB983EF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3600" behindDoc="0" locked="0" layoutInCell="1" allowOverlap="1" wp14:anchorId="6B3163EB" wp14:editId="60D32B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3" name="Picture 28330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82BEDC-943B-BFC6-EAB8-843BCE569B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382BEDC-943B-BFC6-EAB8-843BCE569B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4624" behindDoc="0" locked="0" layoutInCell="1" allowOverlap="1" wp14:anchorId="202A551A" wp14:editId="130F7E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4" name="Picture 28330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A667A1-0858-D9C3-9366-20AD48EEFC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7A667A1-0858-D9C3-9366-20AD48EEFC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5648" behindDoc="0" locked="0" layoutInCell="1" allowOverlap="1" wp14:anchorId="5468FD09" wp14:editId="5AC016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5" name="Picture 28330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F9FF0E-B42C-3758-2B98-2FB4038AEC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7F9FF0E-B42C-3758-2B98-2FB4038AEC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6672" behindDoc="0" locked="0" layoutInCell="1" allowOverlap="1" wp14:anchorId="163CD8C5" wp14:editId="3754C0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6" name="Picture 28330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27A9EF-A21A-FDE8-4003-837B4C6741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F27A9EF-A21A-FDE8-4003-837B4C6741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7696" behindDoc="0" locked="0" layoutInCell="1" allowOverlap="1" wp14:anchorId="49660A28" wp14:editId="6AA079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7" name="Picture 28330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587B1A-62A1-55CE-0555-402F888E5C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5587B1A-62A1-55CE-0555-402F888E5C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8720" behindDoc="0" locked="0" layoutInCell="1" allowOverlap="1" wp14:anchorId="29528262" wp14:editId="5D60BC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8" name="Picture 28330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A0B6E1-7FF7-A509-F361-C056B89F09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1A0B6E1-7FF7-A509-F361-C056B89F09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9744" behindDoc="0" locked="0" layoutInCell="1" allowOverlap="1" wp14:anchorId="63258402" wp14:editId="314621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9" name="Picture 28330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4E29B5-44BF-E7EA-24BE-149FE8015A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194E29B5-44BF-E7EA-24BE-149FE8015A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0768" behindDoc="0" locked="0" layoutInCell="1" allowOverlap="1" wp14:anchorId="6A92918B" wp14:editId="13E668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0" name="Picture 28330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32EE3E-10EA-72A2-A72B-E309190FA8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932EE3E-10EA-72A2-A72B-E309190FA8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1792" behindDoc="0" locked="0" layoutInCell="1" allowOverlap="1" wp14:anchorId="09530C82" wp14:editId="52139F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1" name="Picture 28330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1A1B1A-64F6-432E-8828-02623A12DD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D1A1B1A-64F6-432E-8828-02623A12DD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2816" behindDoc="0" locked="0" layoutInCell="1" allowOverlap="1" wp14:anchorId="55DEE8FB" wp14:editId="639CBF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2" name="Picture 28330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9C53E6-A6B7-CBF9-28F6-3F4281B7B6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19C53E6-A6B7-CBF9-28F6-3F4281B7B6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3840" behindDoc="0" locked="0" layoutInCell="1" allowOverlap="1" wp14:anchorId="0F72F9B1" wp14:editId="48E1AF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3" name="Picture 28330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B022C9-2B04-26A8-B0D6-D5EFD35A97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D0B022C9-2B04-26A8-B0D6-D5EFD35A97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4864" behindDoc="0" locked="0" layoutInCell="1" allowOverlap="1" wp14:anchorId="151A788C" wp14:editId="338F3E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4" name="Picture 28330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814A05-C71C-192B-4526-1F8ADA36E7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C814A05-C71C-192B-4526-1F8ADA36E7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5888" behindDoc="0" locked="0" layoutInCell="1" allowOverlap="1" wp14:anchorId="196D8FB8" wp14:editId="1B2F51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5" name="Picture 28330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E2C442-E1AC-364F-EAAC-5AD13059D0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3E2C442-E1AC-364F-EAAC-5AD13059D0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6912" behindDoc="0" locked="0" layoutInCell="1" allowOverlap="1" wp14:anchorId="014BC736" wp14:editId="53260B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6" name="Picture 28330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68A90D-A83E-5E72-6EBC-28317B248E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A68A90D-A83E-5E72-6EBC-28317B248E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7936" behindDoc="0" locked="0" layoutInCell="1" allowOverlap="1" wp14:anchorId="758F5AE2" wp14:editId="179E82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7" name="Picture 28330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622331-B9D4-4EA7-E464-44BA83A82B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0C622331-B9D4-4EA7-E464-44BA83A82B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8960" behindDoc="0" locked="0" layoutInCell="1" allowOverlap="1" wp14:anchorId="370D695D" wp14:editId="188FDB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8" name="Picture 28330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122606-EE38-1C98-F55D-AB5CBEFE27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8122606-EE38-1C98-F55D-AB5CBEFE27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9984" behindDoc="0" locked="0" layoutInCell="1" allowOverlap="1" wp14:anchorId="61EB0284" wp14:editId="0FCC62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9" name="Picture 28330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F32B61-E9CB-5CC3-9FB7-E70EAD490F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5F32B61-E9CB-5CC3-9FB7-E70EAD490F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1008" behindDoc="0" locked="0" layoutInCell="1" allowOverlap="1" wp14:anchorId="2EDEA16D" wp14:editId="2DE3A6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0" name="Picture 28330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01B034-9921-8A88-7455-F0566767C4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0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4E01B034-9921-8A88-7455-F0566767C4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2032" behindDoc="0" locked="0" layoutInCell="1" allowOverlap="1" wp14:anchorId="11893FCE" wp14:editId="59616E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1" name="Picture 28330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7073DB-C546-54A2-659A-8A3B8F689F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F7073DB-C546-54A2-659A-8A3B8F689F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3056" behindDoc="0" locked="0" layoutInCell="1" allowOverlap="1" wp14:anchorId="09E43AFD" wp14:editId="13B7BC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2" name="Picture 28330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A10056-690B-EF8C-B8DD-27A6EBB8C3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FFA10056-690B-EF8C-B8DD-27A6EBB8C3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4080" behindDoc="0" locked="0" layoutInCell="1" allowOverlap="1" wp14:anchorId="0ABBC487" wp14:editId="606F13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3" name="Picture 28330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0B99CA-2167-AD9E-3FCC-8F4F486914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40B99CA-2167-AD9E-3FCC-8F4F486914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5104" behindDoc="0" locked="0" layoutInCell="1" allowOverlap="1" wp14:anchorId="205B9336" wp14:editId="742B2F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4" name="Picture 28330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89D41C-7070-B39A-0844-F3E56F3D22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E89D41C-7070-B39A-0844-F3E56F3D22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6128" behindDoc="0" locked="0" layoutInCell="1" allowOverlap="1" wp14:anchorId="37CEB8A9" wp14:editId="108EF3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5" name="Picture 28330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8A10EC-A6B2-78FC-DD79-3D2314D888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5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A68A10EC-A6B2-78FC-DD79-3D2314D888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7152" behindDoc="0" locked="0" layoutInCell="1" allowOverlap="1" wp14:anchorId="571C7F3F" wp14:editId="7B4A830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6" name="Picture 28330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E3E41C-D7FB-213D-D8DD-FF3C5077D4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6E3E41C-D7FB-213D-D8DD-FF3C5077D4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8176" behindDoc="0" locked="0" layoutInCell="1" allowOverlap="1" wp14:anchorId="7490A583" wp14:editId="6C2A7F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7" name="Picture 28330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364BDB-4401-91F1-F182-EC5E55D847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7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46364BDB-4401-91F1-F182-EC5E55D847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9200" behindDoc="0" locked="0" layoutInCell="1" allowOverlap="1" wp14:anchorId="355769A3" wp14:editId="757C5A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8" name="Picture 28330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46A237-BD45-0D93-6E02-BB85385CDC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8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4C46A237-BD45-0D93-6E02-BB85385CDC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0224" behindDoc="0" locked="0" layoutInCell="1" allowOverlap="1" wp14:anchorId="3E9845CC" wp14:editId="72BA74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9" name="Picture 28330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682F20-88A9-54CA-318C-93937E4F08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B682F20-88A9-54CA-318C-93937E4F08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Stacijas ēka.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7E5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Stacijas laukums 5, Cēsis, Cēsu nov.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B34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42010051301026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013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111/2916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5574" w14:textId="7BAF33E9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2A5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43E9" w14:textId="73E4FC97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4C40C4C6" w14:textId="77777777" w:rsidTr="00994E8F">
        <w:trPr>
          <w:trHeight w:val="7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76127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049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Elektrocentrāles postenis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59F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Uzvaras buvāris 32, Cēsis, Cēsu nov.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150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42010051301026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4FA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111/2919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1295" w14:textId="0FBFB275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D89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DEA8" w14:textId="32BB2C29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</w:tbl>
    <w:p w14:paraId="6BC9AF6D" w14:textId="77777777" w:rsidR="000E04A8" w:rsidRPr="00CC06B0" w:rsidRDefault="000E04A8" w:rsidP="000E04A8">
      <w:pPr>
        <w:jc w:val="center"/>
        <w:rPr>
          <w:rFonts w:ascii="Arial" w:hAnsi="Arial" w:cs="Arial"/>
          <w:sz w:val="20"/>
          <w:szCs w:val="20"/>
          <w:lang w:val="lv-LV"/>
        </w:rPr>
      </w:pPr>
    </w:p>
    <w:p w14:paraId="335BDE16" w14:textId="77777777" w:rsidR="000E04A8" w:rsidRDefault="000E04A8" w:rsidP="000E04A8">
      <w:pPr>
        <w:jc w:val="center"/>
        <w:rPr>
          <w:rFonts w:ascii="Arial" w:hAnsi="Arial" w:cs="Arial"/>
          <w:sz w:val="20"/>
          <w:szCs w:val="20"/>
          <w:lang w:val="lv-LV"/>
        </w:rPr>
      </w:pPr>
    </w:p>
    <w:p w14:paraId="6663C4A3" w14:textId="77777777" w:rsidR="000E04A8" w:rsidRPr="000E04A8" w:rsidRDefault="000E04A8" w:rsidP="000E04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0E04A8">
        <w:rPr>
          <w:rFonts w:ascii="Arial" w:hAnsi="Arial" w:cs="Arial"/>
          <w:b/>
          <w:bCs/>
          <w:sz w:val="22"/>
          <w:szCs w:val="22"/>
          <w:lang w:val="lv-LV"/>
        </w:rPr>
        <w:t>Katlumāju  (KM ) servisa apkalpošanas objektu saraksts</w:t>
      </w:r>
      <w:r w:rsidRPr="002301C5">
        <w:rPr>
          <w:rFonts w:ascii="Arial" w:hAnsi="Arial" w:cs="Arial"/>
          <w:b/>
          <w:bCs/>
          <w:sz w:val="22"/>
          <w:szCs w:val="22"/>
          <w:lang w:val="pt-BR"/>
        </w:rPr>
        <w:t>.</w:t>
      </w:r>
      <w:r w:rsidRPr="002301C5">
        <w:rPr>
          <w:rFonts w:asciiTheme="minorHAnsi" w:hAnsiTheme="minorHAnsi" w:cstheme="minorHAnsi"/>
          <w:b/>
          <w:bCs/>
          <w:sz w:val="22"/>
          <w:szCs w:val="22"/>
          <w:shd w:val="clear" w:color="auto" w:fill="EBF6FF"/>
          <w:lang w:val="pt-BR"/>
        </w:rPr>
        <w:t xml:space="preserve"> </w:t>
      </w:r>
      <w:proofErr w:type="spellStart"/>
      <w:r w:rsidRPr="000E04A8">
        <w:rPr>
          <w:rFonts w:asciiTheme="minorHAnsi" w:hAnsiTheme="minorHAnsi" w:cstheme="minorHAnsi"/>
          <w:b/>
          <w:bCs/>
          <w:sz w:val="22"/>
          <w:szCs w:val="22"/>
          <w:shd w:val="clear" w:color="auto" w:fill="EBF6FF"/>
        </w:rPr>
        <w:t>Rīga</w:t>
      </w:r>
      <w:proofErr w:type="spellEnd"/>
      <w:r w:rsidRPr="000E04A8">
        <w:rPr>
          <w:rFonts w:asciiTheme="minorHAnsi" w:hAnsiTheme="minorHAnsi" w:cstheme="minorHAnsi"/>
          <w:b/>
          <w:bCs/>
          <w:sz w:val="22"/>
          <w:szCs w:val="22"/>
          <w:shd w:val="clear" w:color="auto" w:fill="EBF6FF"/>
        </w:rPr>
        <w:t xml:space="preserve">, </w:t>
      </w:r>
      <w:proofErr w:type="spellStart"/>
      <w:r w:rsidRPr="000E04A8">
        <w:rPr>
          <w:rFonts w:asciiTheme="minorHAnsi" w:hAnsiTheme="minorHAnsi" w:cstheme="minorHAnsi"/>
          <w:b/>
          <w:bCs/>
          <w:sz w:val="22"/>
          <w:szCs w:val="22"/>
          <w:shd w:val="clear" w:color="auto" w:fill="EBF6FF"/>
        </w:rPr>
        <w:t>Rīgas</w:t>
      </w:r>
      <w:proofErr w:type="spellEnd"/>
      <w:r w:rsidRPr="000E04A8">
        <w:rPr>
          <w:rFonts w:asciiTheme="minorHAnsi" w:hAnsiTheme="minorHAnsi" w:cstheme="minorHAnsi"/>
          <w:b/>
          <w:bCs/>
          <w:sz w:val="22"/>
          <w:szCs w:val="22"/>
          <w:shd w:val="clear" w:color="auto" w:fill="EBF6FF"/>
        </w:rPr>
        <w:t xml:space="preserve"> un </w:t>
      </w:r>
      <w:proofErr w:type="spellStart"/>
      <w:r w:rsidRPr="000E04A8">
        <w:rPr>
          <w:rFonts w:asciiTheme="minorHAnsi" w:hAnsiTheme="minorHAnsi" w:cstheme="minorHAnsi"/>
          <w:b/>
          <w:bCs/>
          <w:sz w:val="22"/>
          <w:szCs w:val="22"/>
          <w:shd w:val="clear" w:color="auto" w:fill="EBF6FF"/>
        </w:rPr>
        <w:t>Vidzemes</w:t>
      </w:r>
      <w:proofErr w:type="spellEnd"/>
      <w:r w:rsidRPr="000E04A8">
        <w:rPr>
          <w:rFonts w:asciiTheme="minorHAnsi" w:hAnsiTheme="minorHAnsi" w:cstheme="minorHAnsi"/>
          <w:b/>
          <w:bCs/>
          <w:sz w:val="22"/>
          <w:szCs w:val="22"/>
          <w:shd w:val="clear" w:color="auto" w:fill="EBF6FF"/>
        </w:rPr>
        <w:t xml:space="preserve"> </w:t>
      </w:r>
      <w:r w:rsidRPr="000E04A8">
        <w:rPr>
          <w:rFonts w:asciiTheme="minorHAnsi" w:hAnsiTheme="minorHAnsi" w:cstheme="minorHAnsi"/>
          <w:b/>
          <w:bCs/>
          <w:sz w:val="22"/>
          <w:szCs w:val="22"/>
          <w:shd w:val="clear" w:color="auto" w:fill="EBF6FF"/>
          <w:lang w:val="lv-LV"/>
        </w:rPr>
        <w:t>regioni</w:t>
      </w:r>
    </w:p>
    <w:p w14:paraId="1C7B8878" w14:textId="77777777" w:rsidR="000E04A8" w:rsidRPr="000E04A8" w:rsidRDefault="000E04A8" w:rsidP="000E04A8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841"/>
        <w:gridCol w:w="3068"/>
        <w:gridCol w:w="1506"/>
        <w:gridCol w:w="670"/>
        <w:gridCol w:w="768"/>
        <w:gridCol w:w="222"/>
        <w:gridCol w:w="1029"/>
        <w:gridCol w:w="1935"/>
        <w:gridCol w:w="1258"/>
      </w:tblGrid>
      <w:tr w:rsidR="000E04A8" w:rsidRPr="00CC06B0" w14:paraId="30FD5DC0" w14:textId="77777777" w:rsidTr="002B20D5">
        <w:trPr>
          <w:trHeight w:val="1200"/>
        </w:trPr>
        <w:tc>
          <w:tcPr>
            <w:tcW w:w="650" w:type="dxa"/>
            <w:shd w:val="clear" w:color="000000" w:fill="D9D9D9"/>
            <w:vAlign w:val="center"/>
            <w:hideMark/>
          </w:tcPr>
          <w:p w14:paraId="4A2F229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N.p.k.</w:t>
            </w:r>
          </w:p>
        </w:tc>
        <w:tc>
          <w:tcPr>
            <w:tcW w:w="2843" w:type="dxa"/>
            <w:shd w:val="clear" w:color="000000" w:fill="D9D9D9"/>
            <w:vAlign w:val="center"/>
            <w:hideMark/>
          </w:tcPr>
          <w:p w14:paraId="0D4F8B4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Objekta nosaukums</w:t>
            </w:r>
          </w:p>
        </w:tc>
        <w:tc>
          <w:tcPr>
            <w:tcW w:w="3070" w:type="dxa"/>
            <w:shd w:val="clear" w:color="000000" w:fill="D9D9D9"/>
            <w:noWrap/>
            <w:vAlign w:val="center"/>
            <w:hideMark/>
          </w:tcPr>
          <w:p w14:paraId="3F9FA72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Ēkas adrese</w:t>
            </w:r>
          </w:p>
        </w:tc>
        <w:tc>
          <w:tcPr>
            <w:tcW w:w="1503" w:type="dxa"/>
            <w:shd w:val="clear" w:color="000000" w:fill="D9D9D9"/>
            <w:vAlign w:val="center"/>
            <w:hideMark/>
          </w:tcPr>
          <w:p w14:paraId="6ADCFE2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Ēkas kadastra apzīmējums</w:t>
            </w:r>
          </w:p>
        </w:tc>
        <w:tc>
          <w:tcPr>
            <w:tcW w:w="669" w:type="dxa"/>
            <w:shd w:val="clear" w:color="000000" w:fill="D9D9D9"/>
            <w:vAlign w:val="center"/>
            <w:hideMark/>
          </w:tcPr>
          <w:p w14:paraId="3B0FF13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Ēku skaits</w:t>
            </w:r>
          </w:p>
        </w:tc>
        <w:tc>
          <w:tcPr>
            <w:tcW w:w="766" w:type="dxa"/>
            <w:shd w:val="clear" w:color="000000" w:fill="D9D9D9"/>
            <w:vAlign w:val="center"/>
          </w:tcPr>
          <w:p w14:paraId="6DA5C855" w14:textId="77777777" w:rsidR="000E04A8" w:rsidRPr="00642F72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642F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EUR (bez </w:t>
            </w:r>
            <w:proofErr w:type="gramStart"/>
            <w:r w:rsidRPr="00642F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PVN)  </w:t>
            </w:r>
            <w:proofErr w:type="spellStart"/>
            <w:r w:rsidRPr="00642F72">
              <w:rPr>
                <w:rFonts w:ascii="Arial" w:hAnsi="Arial" w:cs="Arial"/>
                <w:b/>
                <w:bCs/>
                <w:sz w:val="16"/>
                <w:szCs w:val="16"/>
              </w:rPr>
              <w:t>mēnesī</w:t>
            </w:r>
            <w:proofErr w:type="spellEnd"/>
            <w:proofErr w:type="gramEnd"/>
          </w:p>
          <w:p w14:paraId="0C0360A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  <w:shd w:val="clear" w:color="000000" w:fill="D9D9D9"/>
          </w:tcPr>
          <w:p w14:paraId="78A00FE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000000" w:fill="D9D9D9"/>
            <w:vAlign w:val="center"/>
            <w:hideMark/>
          </w:tcPr>
          <w:p w14:paraId="2F9003D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Apk.   veids</w:t>
            </w:r>
          </w:p>
        </w:tc>
        <w:tc>
          <w:tcPr>
            <w:tcW w:w="1936" w:type="dxa"/>
            <w:shd w:val="clear" w:color="000000" w:fill="D9D9D9"/>
            <w:noWrap/>
            <w:vAlign w:val="center"/>
            <w:hideMark/>
          </w:tcPr>
          <w:p w14:paraId="42EF213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Atbildīgais</w:t>
            </w:r>
          </w:p>
        </w:tc>
        <w:tc>
          <w:tcPr>
            <w:tcW w:w="1259" w:type="dxa"/>
            <w:shd w:val="clear" w:color="000000" w:fill="D9D9D9"/>
            <w:vAlign w:val="center"/>
            <w:hideMark/>
          </w:tcPr>
          <w:p w14:paraId="6AD964D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Katlu</w:t>
            </w: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br/>
              <w:t>skaits</w:t>
            </w:r>
          </w:p>
        </w:tc>
      </w:tr>
      <w:tr w:rsidR="000E04A8" w:rsidRPr="00CC06B0" w14:paraId="0D6BDB5E" w14:textId="77777777" w:rsidTr="002B20D5">
        <w:trPr>
          <w:trHeight w:val="375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03024EA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2843" w:type="dxa"/>
            <w:shd w:val="clear" w:color="000000" w:fill="D9D9D9"/>
            <w:noWrap/>
            <w:vAlign w:val="center"/>
            <w:hideMark/>
          </w:tcPr>
          <w:p w14:paraId="0A90A747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Rīgas reģions</w:t>
            </w:r>
          </w:p>
        </w:tc>
        <w:tc>
          <w:tcPr>
            <w:tcW w:w="3070" w:type="dxa"/>
            <w:shd w:val="clear" w:color="000000" w:fill="D9D9D9"/>
            <w:noWrap/>
            <w:vAlign w:val="center"/>
            <w:hideMark/>
          </w:tcPr>
          <w:p w14:paraId="6A6E084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503" w:type="dxa"/>
            <w:shd w:val="clear" w:color="000000" w:fill="D9D9D9"/>
            <w:noWrap/>
            <w:vAlign w:val="center"/>
            <w:hideMark/>
          </w:tcPr>
          <w:p w14:paraId="1A3FEF6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669" w:type="dxa"/>
            <w:shd w:val="clear" w:color="000000" w:fill="D9D9D9"/>
            <w:noWrap/>
            <w:vAlign w:val="center"/>
            <w:hideMark/>
          </w:tcPr>
          <w:p w14:paraId="21CF799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766" w:type="dxa"/>
            <w:shd w:val="clear" w:color="000000" w:fill="D9D9D9"/>
          </w:tcPr>
          <w:p w14:paraId="2F785A6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  <w:shd w:val="clear" w:color="000000" w:fill="D9D9D9"/>
          </w:tcPr>
          <w:p w14:paraId="3731761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000000" w:fill="D9D9D9"/>
            <w:noWrap/>
            <w:vAlign w:val="center"/>
            <w:hideMark/>
          </w:tcPr>
          <w:p w14:paraId="7F8B30A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936" w:type="dxa"/>
            <w:shd w:val="clear" w:color="000000" w:fill="D9D9D9"/>
            <w:noWrap/>
            <w:vAlign w:val="center"/>
            <w:hideMark/>
          </w:tcPr>
          <w:p w14:paraId="19D7807E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259" w:type="dxa"/>
            <w:shd w:val="clear" w:color="000000" w:fill="D9D9D9"/>
            <w:noWrap/>
            <w:vAlign w:val="center"/>
            <w:hideMark/>
          </w:tcPr>
          <w:p w14:paraId="7B693038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</w:tr>
      <w:tr w:rsidR="000E04A8" w:rsidRPr="00CC06B0" w14:paraId="11D901FE" w14:textId="77777777" w:rsidTr="00994E8F">
        <w:trPr>
          <w:trHeight w:val="62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7DCB64E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7EEB2E9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Mehāniskā darbnīca 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1F6718B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Zemes vienības adrese- Krustpils iela 20, Rīga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12C17C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01000782168072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2399B57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5AD46815" w14:textId="5C785B22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21A9C82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96FF71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27677B1C" w14:textId="5199EBBF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47EAB2C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7AA5E1E4" w14:textId="77777777" w:rsidTr="00994E8F">
        <w:trPr>
          <w:trHeight w:val="33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4D2E194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7C8BC45A" w14:textId="7777777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MRC postenis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18F8A68F" w14:textId="7777777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Rūsiņa iela 2A, Rīga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61A8B27" w14:textId="7777777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01000402018003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13590A6C" w14:textId="77777777" w:rsidR="000E04A8" w:rsidRPr="00050663" w:rsidRDefault="000E04A8" w:rsidP="002B20D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59F18E00" w14:textId="29714582" w:rsidR="000E04A8" w:rsidRPr="00050663" w:rsidRDefault="000E04A8" w:rsidP="00E07750">
            <w:pPr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22E17BC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F556837" w14:textId="7777777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D.G.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4A8BDC4C" w14:textId="18F5E9D6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728F3309" w14:textId="77777777" w:rsidR="000E04A8" w:rsidRPr="00050663" w:rsidRDefault="000E04A8" w:rsidP="002B20D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528CCEB9" w14:textId="77777777" w:rsidTr="00994E8F">
        <w:trPr>
          <w:trHeight w:val="493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48D7F15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1F51BC9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Rīga, EC-postenis Bolderāja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1DBDCD7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Daugavgrīvas šoseja 18, Rīga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58046C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01000972138004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7528972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313CE42E" w14:textId="3E445914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080A872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6F0108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12B7D734" w14:textId="2D187C5A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31C7A18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00DB0F70" w14:textId="77777777" w:rsidTr="00994E8F">
        <w:trPr>
          <w:trHeight w:val="62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7EE373C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76DCD08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 (Zasulauks)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103909B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Tapešu iela 1, Rīga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73755C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01000600364001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20E27D0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2BE31ED4" w14:textId="1FF0C3C7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4322881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ECB31A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D.G.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743D551E" w14:textId="1F6758B9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6FF7649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11772146" w14:textId="77777777" w:rsidTr="00994E8F">
        <w:trPr>
          <w:trHeight w:val="31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6EEBE4A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6AB0820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Mašīnu remonta darbnīca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107979B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Altonavas iela 11A, Rīga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F3E871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01000552034008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3CD2617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6DF2DF36" w14:textId="142D3ABE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1969FC8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20A704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358269CD" w14:textId="5AC36462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6721A9A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7F494CAF" w14:textId="77777777" w:rsidTr="00994E8F">
        <w:trPr>
          <w:trHeight w:val="405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2244429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6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2FBB4B4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Ražošanas ēka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3F4309D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Jelgavas iela 2, Rīga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09DDD91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01000492047004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1EDE52F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5220F6F6" w14:textId="50CB886B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55AF2E8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C98F83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53772388" w14:textId="14EEDFC4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1C9AF22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6798962D" w14:textId="77777777" w:rsidTr="00994E8F">
        <w:trPr>
          <w:trHeight w:val="33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3A0FD97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7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0D15DEA2" w14:textId="7777777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Kanalizācijas attīrīšanas ēka;                         Ūdenstornis; Kompresoru ēka; Darbnīca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1B0A95C4" w14:textId="7777777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Asotes iela 26 k-1, Rīga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00203A6D" w14:textId="7777777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01000782168174 01000782168191</w:t>
            </w: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br/>
              <w:t>01000782168188</w:t>
            </w: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br/>
              <w:t>01000782168179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6F6E203E" w14:textId="77777777" w:rsidR="000E04A8" w:rsidRPr="00050663" w:rsidRDefault="000E04A8" w:rsidP="002B20D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766" w:type="dxa"/>
            <w:vAlign w:val="center"/>
          </w:tcPr>
          <w:p w14:paraId="6ED7D0A6" w14:textId="1655E900" w:rsidR="000E04A8" w:rsidRPr="00050663" w:rsidRDefault="000E04A8" w:rsidP="00E07750">
            <w:pPr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686C6EB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2E00014" w14:textId="7777777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D.G.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066FCF71" w14:textId="2B0B25B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0A75E32B" w14:textId="77777777" w:rsidR="000E04A8" w:rsidRPr="00050663" w:rsidRDefault="000E04A8" w:rsidP="002B20D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0E04A8" w:rsidRPr="00CC06B0" w14:paraId="6866F02C" w14:textId="77777777" w:rsidTr="00994E8F">
        <w:trPr>
          <w:trHeight w:val="31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63C626F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8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43D1E42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Pasažieru apkalpošanas ēka.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662A101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Rēznas iela 9 k-11, Rīga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6B757F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01000462017011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72B62E8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52244A8F" w14:textId="1FD27CA6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554D357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E0967E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D.G.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19E3056C" w14:textId="65B2AA34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000000" w:fill="FFFFFF"/>
            <w:noWrap/>
            <w:vAlign w:val="center"/>
            <w:hideMark/>
          </w:tcPr>
          <w:p w14:paraId="3553BC2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0E04A8" w:rsidRPr="00CC06B0" w14:paraId="1EE1310E" w14:textId="77777777" w:rsidTr="00994E8F">
        <w:trPr>
          <w:trHeight w:val="95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5018C26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9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60E7551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Katlu māja (Bolderāja 2) 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25B750F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Mazā Apakšgrāvja iela 15, Rīga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04AA84E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01000970023002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1CBA467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312E69A6" w14:textId="3DF69F3C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5C97C90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608664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4B480C2E" w14:textId="12388D19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000000" w:fill="FFFFFF"/>
            <w:noWrap/>
            <w:vAlign w:val="center"/>
            <w:hideMark/>
          </w:tcPr>
          <w:p w14:paraId="2608138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0E04A8" w:rsidRPr="00CC06B0" w14:paraId="5D95F1E8" w14:textId="77777777" w:rsidTr="00994E8F">
        <w:trPr>
          <w:trHeight w:val="60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40239CD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10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3145754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Elektriskās centralizācijas postenis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50B1A22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Vitrupes iela 4, Rīga 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49A5845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01000682116001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6DD2A17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448A5F33" w14:textId="2D413AB5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0B730E4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7F6AE9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2D942AE0" w14:textId="1E89A365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14:paraId="283D955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2684B383" w14:textId="77777777" w:rsidTr="00994E8F">
        <w:trPr>
          <w:trHeight w:val="60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5C6E34E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0AF1A4F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Katlu māja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73537AE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Krustpils iela 24 K-23, Rīga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49E55C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01000782168217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294D316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116DC152" w14:textId="1C459012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3A9E2C6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11A151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D.G.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40A779CE" w14:textId="214E0CB8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14:paraId="73F8AFF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0E04A8" w:rsidRPr="00CC06B0" w14:paraId="0A5C88AC" w14:textId="77777777" w:rsidTr="00994E8F">
        <w:trPr>
          <w:trHeight w:val="60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4BE7756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098F5E2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MRC postņa ēka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5C1B324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Salaspils iela 1, Rīga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A64347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01000722131001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113DAA4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254E4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05BB0320" w14:textId="77A5BA0A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  <w:shd w:val="clear" w:color="000000" w:fill="FFFFFF"/>
          </w:tcPr>
          <w:p w14:paraId="72738A1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000000" w:fill="FFFFFF"/>
            <w:noWrap/>
            <w:vAlign w:val="center"/>
            <w:hideMark/>
          </w:tcPr>
          <w:p w14:paraId="558649C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Siltumsūk.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1BCA6AEF" w14:textId="4A4ABD12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14:paraId="3F75196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0E04A8" w:rsidRPr="00CC06B0" w14:paraId="76C9CDC7" w14:textId="77777777" w:rsidTr="00994E8F">
        <w:trPr>
          <w:trHeight w:val="60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1AF3D27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16DD66D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EC posteņa ēka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46BDF5A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Lokomotīves iela 65, Rīga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0085FB7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01000782168006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2F0B9D2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254E4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6B98B41D" w14:textId="4BF1CD2A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  <w:shd w:val="clear" w:color="000000" w:fill="FFFFFF"/>
          </w:tcPr>
          <w:p w14:paraId="5C42A4C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000000" w:fill="FFFFFF"/>
            <w:noWrap/>
            <w:vAlign w:val="center"/>
            <w:hideMark/>
          </w:tcPr>
          <w:p w14:paraId="03B909B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Siltumsūk.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6CB58E22" w14:textId="3044274B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14:paraId="0C1AAF7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0E04A8" w:rsidRPr="00CC06B0" w14:paraId="698BF2A8" w14:textId="77777777" w:rsidTr="00994E8F">
        <w:trPr>
          <w:trHeight w:val="60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36E846E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843" w:type="dxa"/>
            <w:shd w:val="clear" w:color="000000" w:fill="D9D9D9"/>
            <w:noWrap/>
            <w:vAlign w:val="center"/>
            <w:hideMark/>
          </w:tcPr>
          <w:p w14:paraId="07F5C0D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Vidzemes reģions</w:t>
            </w:r>
          </w:p>
        </w:tc>
        <w:tc>
          <w:tcPr>
            <w:tcW w:w="3070" w:type="dxa"/>
            <w:shd w:val="clear" w:color="000000" w:fill="D9D9D9"/>
            <w:noWrap/>
            <w:vAlign w:val="center"/>
            <w:hideMark/>
          </w:tcPr>
          <w:p w14:paraId="79F41AF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1503" w:type="dxa"/>
            <w:shd w:val="clear" w:color="000000" w:fill="D9D9D9"/>
            <w:noWrap/>
            <w:vAlign w:val="center"/>
            <w:hideMark/>
          </w:tcPr>
          <w:p w14:paraId="24BCA47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669" w:type="dxa"/>
            <w:shd w:val="clear" w:color="000000" w:fill="D9D9D9"/>
            <w:vAlign w:val="center"/>
            <w:hideMark/>
          </w:tcPr>
          <w:p w14:paraId="73FF595A" w14:textId="77777777" w:rsidR="000E04A8" w:rsidRPr="00254E4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766" w:type="dxa"/>
            <w:shd w:val="clear" w:color="000000" w:fill="D9D9D9"/>
          </w:tcPr>
          <w:p w14:paraId="2613BAE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  <w:shd w:val="clear" w:color="000000" w:fill="D9D9D9"/>
          </w:tcPr>
          <w:p w14:paraId="5DF5BDE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000000" w:fill="D9D9D9"/>
            <w:noWrap/>
            <w:vAlign w:val="center"/>
            <w:hideMark/>
          </w:tcPr>
          <w:p w14:paraId="37842C0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1936" w:type="dxa"/>
            <w:shd w:val="clear" w:color="000000" w:fill="D9D9D9"/>
            <w:noWrap/>
            <w:vAlign w:val="center"/>
          </w:tcPr>
          <w:p w14:paraId="6499D6D7" w14:textId="41A43439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000000" w:fill="D9D9D9"/>
            <w:vAlign w:val="center"/>
            <w:hideMark/>
          </w:tcPr>
          <w:p w14:paraId="7CD3EF3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</w:tr>
      <w:tr w:rsidR="000E04A8" w:rsidRPr="00CC06B0" w14:paraId="0E4887EB" w14:textId="77777777" w:rsidTr="00994E8F">
        <w:trPr>
          <w:trHeight w:val="60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38E8F85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5C8CDFC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Stacijas ēka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2370AC0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"Dzelzceļa stacija Inčukalns", Inčukalns, Inčukalna pag., Inčukalna nov.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34847C3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80640060719001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599ECEA8" w14:textId="77777777" w:rsidR="000E04A8" w:rsidRPr="00254E4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3C6ADA19" w14:textId="0E65672C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6A3DCD7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0004D0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06972C75" w14:textId="53744F9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7091391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0C088F09" w14:textId="77777777" w:rsidTr="00994E8F">
        <w:trPr>
          <w:trHeight w:val="36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0F93046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161BFE6B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Elektriskās centralizācijas postenis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4AFC080B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"Dzelzceļa stacija Inčukalns", Inčukalns, Inčukalna pag., Inčukalna nov.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41CD582D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80640060719002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7DBC8971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44F19EC0" w14:textId="5983D475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0463F86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A3D5A4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6EBD9EAC" w14:textId="301E2860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7B7D2BDC" w14:textId="77777777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7140FED3" w14:textId="77777777" w:rsidTr="00994E8F">
        <w:trPr>
          <w:trHeight w:val="575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3F64065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7B5408A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1248" behindDoc="0" locked="0" layoutInCell="1" allowOverlap="1" wp14:anchorId="760AD6F3" wp14:editId="18E5138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177800</wp:posOffset>
                  </wp:positionV>
                  <wp:extent cx="127000" cy="0"/>
                  <wp:effectExtent l="0" t="0" r="0" b="0"/>
                  <wp:wrapNone/>
                  <wp:docPr id="663512195" name="Picture 6635121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B50C05-72B4-79DA-58DA-B5D817A4FC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415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EB50C05-72B4-79DA-58DA-B5D817A4FC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Elektriskās centralizācijas postenis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61DDC33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"Stacija Krievupe", Garkalnes nov.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397044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80600050110002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238ADAF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20FF667D" w14:textId="6C4186D5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010B8FB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39461A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5E7404A9" w14:textId="0FFFC085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23E3B26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18C53A72" w14:textId="77777777" w:rsidTr="00994E8F">
        <w:trPr>
          <w:trHeight w:val="696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657CCED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00175D5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Elektriskās centralizācijas postenis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1B642FD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"Dzelzceļa stacija Vangaži", Meža miers, Inčukalna pag., Inčukalna nov.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D8C1A2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80640080194001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32D449D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1521D117" w14:textId="6D5AB05E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4D5F2F3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7A3B60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3E8B5BAD" w14:textId="61897965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0348BE9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0F4FEA8A" w14:textId="77777777" w:rsidTr="00994E8F">
        <w:trPr>
          <w:trHeight w:val="565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615FDDB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35CA809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2272" behindDoc="0" locked="0" layoutInCell="1" allowOverlap="1" wp14:anchorId="2729ECA5" wp14:editId="0E6832F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31750</wp:posOffset>
                  </wp:positionV>
                  <wp:extent cx="127000" cy="0"/>
                  <wp:effectExtent l="0" t="0" r="0" b="0"/>
                  <wp:wrapNone/>
                  <wp:docPr id="1933211412" name="Picture 19332114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87338-340B-2BA4-1ADD-9F41B4D70F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415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3987338-340B-2BA4-1ADD-9F41B4D70F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EC postenis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34B3EE0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Ausekļa iela 10A, Sigulda, Siguldas nov.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5BF863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80150023322007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4F8BE51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44E13ECF" w14:textId="52D7E738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10336AA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F8F989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62DE4986" w14:textId="7202F1AD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04B7840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2D6E9B37" w14:textId="77777777" w:rsidTr="00994E8F">
        <w:trPr>
          <w:trHeight w:val="592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07E5714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6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083651C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Dzelzceļa stacijas "Sloka" ēka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26ED367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Satiksmes iela 2A, Jūrmala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54F128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13000212302002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7587823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6A9B4D79" w14:textId="4C5765E5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62F7FE8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EECB6F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D.G.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3A3422D5" w14:textId="75FE7FD1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7D291DF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01A80093" w14:textId="77777777" w:rsidTr="00994E8F">
        <w:trPr>
          <w:trHeight w:val="559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07455FC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7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0B78241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Stacijas ēka (Ķemeri)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1B0E700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Brocēnu iela 1A, Jūrmala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3ECDAA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13000266401001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008CA97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2F4DCC37" w14:textId="6FBA59E9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56A0243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89AF75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4C10799C" w14:textId="3F7A6C70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2F1632C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4851684C" w14:textId="77777777" w:rsidTr="00994E8F">
        <w:trPr>
          <w:trHeight w:val="411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252AC4E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74D14A1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EC postenis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1C13DD6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Stacijas iela 50, Valmiera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4120E16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96010150201021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2574F0D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1248EEBB" w14:textId="6BACA0F2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12FB485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D13D5C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0CFC08E9" w14:textId="569ED3BC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3BEE842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6F6F8AE9" w14:textId="77777777" w:rsidTr="00994E8F">
        <w:trPr>
          <w:trHeight w:val="33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761AFD0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9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046AECF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EC postenis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1510679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"Lodes stacija", Liepas pag., Priekuļu nov.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3161D7E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42600030224019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11A3A10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4D65CF5A" w14:textId="59119D43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55D09DE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F46FB4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D.G.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212230B4" w14:textId="262DC55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37B32A6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3E921C8D" w14:textId="77777777" w:rsidTr="00994E8F">
        <w:trPr>
          <w:trHeight w:val="33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2530FB6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10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6328F0C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Elektriskās centralizācijas postenis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34AA377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"Stacija "Līgatne"", Augšlīgatne, Līgatnes pag., Līgatnes nov.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011ED86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42620040523008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175FB64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4DE0FF70" w14:textId="15B3B09A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4BB446C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E0B8B8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7BF53221" w14:textId="5F85463A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089105A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5E2D4594" w14:textId="77777777" w:rsidTr="00994E8F">
        <w:trPr>
          <w:trHeight w:val="585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065E1B0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633E974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Dzīvojamā māja (CDN-2, CM-13 noliktava)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733F700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Bīriņu iela 17, Saulkrasti, Saulkrastu nov.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3BA0E4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80130040220004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73C2306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7BC8AABF" w14:textId="31056632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5C4B69F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42DA11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758ADB0E" w14:textId="16E41935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6B029C2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28BD3B87" w14:textId="77777777" w:rsidTr="00994E8F">
        <w:trPr>
          <w:trHeight w:val="549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09D32EA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12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05B0DDF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Stacijas ēka (Saulkrasti)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6D3FE96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Alfrēda Kalniņa iela 24A, Saulkrasti, Saulkrastu nov.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47EAEA3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80130040220012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1A2918E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35AC26BD" w14:textId="46AE9197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2856E09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7F23EE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13649D35" w14:textId="47A7BC94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15EFB9F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2F10F9B1" w14:textId="77777777" w:rsidTr="00994E8F">
        <w:trPr>
          <w:trHeight w:val="56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7EA16FD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13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124DC94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Darbnīca (CDN-1, CM-6 - Apsildīšanas māja 51+210 km)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4D30829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Zemes vienības adrese-Ausekļa iela 1, Lielvārde, Lielvārdes nov.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90E98B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74130020531006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2006B29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3BFD8D6A" w14:textId="421724A8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0926F77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6EFA56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22A879B2" w14:textId="08FA47B2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3451540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5DF5E61B" w14:textId="77777777" w:rsidTr="00994E8F">
        <w:trPr>
          <w:trHeight w:val="412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3947C5C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14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117B524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Ēka (CDN-2, CM-2 - apsildes māja)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430FAE8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St.Ropaži (Garkalne).Zemes vienības adrese-Dzelzceļa iela 1, Garkalne, Garkalnes nov.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4BA84BB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80600040970003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126E567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2DF7238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7D1A391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20D4C1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032E2B97" w14:textId="049D278C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1D4AE9B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6F00594C" w14:textId="77777777" w:rsidTr="00994E8F">
        <w:trPr>
          <w:trHeight w:val="559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3D89809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15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5F17C29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Stacijas ēka (Skrīveri)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2D91774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Dzelzceļnieku iela 1, Skrīveri, Skrīveru nov.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409A60E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32820080607007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7D850E0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7479247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667A0E4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3819FA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4ED7249C" w14:textId="1C02DBF6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2EA4453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09322641" w14:textId="77777777" w:rsidTr="00994E8F">
        <w:trPr>
          <w:trHeight w:val="708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7B6E9E4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16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5DBB431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Ceļu meistara noliktava (CDN-1, CM-7) 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7409AAD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Gaismas prospekts 5, Skrīveri, Skrīveru nov.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31EBB9A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32820080607010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3B3DC9F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4C7A704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1031782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4DB6AC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009B27E3" w14:textId="34BD2563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5B55E4A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520161B6" w14:textId="77777777" w:rsidTr="00994E8F">
        <w:trPr>
          <w:trHeight w:val="620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63F2380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17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5E5CF32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EC posteņa ēka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2EEA2F3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 "Ieriķi", Drabešu pag. Amatas nov.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921FBF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42460070248020,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57CCFCC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6E0AB01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2B1252F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905F49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748558C3" w14:textId="57502992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3AAB204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3C1A5A0E" w14:textId="77777777" w:rsidTr="002B20D5">
        <w:trPr>
          <w:trHeight w:val="629"/>
        </w:trPr>
        <w:tc>
          <w:tcPr>
            <w:tcW w:w="650" w:type="dxa"/>
            <w:shd w:val="clear" w:color="000000" w:fill="D9D9D9"/>
            <w:noWrap/>
            <w:vAlign w:val="center"/>
            <w:hideMark/>
          </w:tcPr>
          <w:p w14:paraId="1A0E65E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18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14:paraId="3567054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EC posteņa ēka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14:paraId="4C42A33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 "Strenči", Gaidu iela 22, Strenči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337CBC8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9417001313000,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5358E2A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6" w:type="dxa"/>
            <w:vAlign w:val="center"/>
          </w:tcPr>
          <w:p w14:paraId="13FB09B1" w14:textId="05E49653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20AF7E8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796CA5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3EDDC473" w14:textId="3957A161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5CC63CE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</w:tbl>
    <w:p w14:paraId="1FABB03B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994E8F">
      <w:footerReference w:type="default" r:id="rId7"/>
      <w:pgSz w:w="16838" w:h="11906" w:orient="landscape"/>
      <w:pgMar w:top="1134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DE3A" w14:textId="77777777" w:rsidR="007A5897" w:rsidRDefault="007A5897" w:rsidP="00994E8F">
      <w:r>
        <w:separator/>
      </w:r>
    </w:p>
  </w:endnote>
  <w:endnote w:type="continuationSeparator" w:id="0">
    <w:p w14:paraId="17D776C5" w14:textId="77777777" w:rsidR="007A5897" w:rsidRDefault="007A5897" w:rsidP="0099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51466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203A4AFA" w14:textId="7F62FE32" w:rsidR="00994E8F" w:rsidRPr="00994E8F" w:rsidRDefault="00994E8F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994E8F">
          <w:rPr>
            <w:rFonts w:ascii="Arial" w:hAnsi="Arial" w:cs="Arial"/>
            <w:sz w:val="16"/>
            <w:szCs w:val="16"/>
          </w:rPr>
          <w:fldChar w:fldCharType="begin"/>
        </w:r>
        <w:r w:rsidRPr="00994E8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94E8F">
          <w:rPr>
            <w:rFonts w:ascii="Arial" w:hAnsi="Arial" w:cs="Arial"/>
            <w:sz w:val="16"/>
            <w:szCs w:val="16"/>
          </w:rPr>
          <w:fldChar w:fldCharType="separate"/>
        </w:r>
        <w:r w:rsidRPr="00994E8F">
          <w:rPr>
            <w:rFonts w:ascii="Arial" w:hAnsi="Arial" w:cs="Arial"/>
            <w:noProof/>
            <w:sz w:val="16"/>
            <w:szCs w:val="16"/>
          </w:rPr>
          <w:t>2</w:t>
        </w:r>
        <w:r w:rsidRPr="00994E8F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EE26F9F" w14:textId="77777777" w:rsidR="00994E8F" w:rsidRDefault="00994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09D4" w14:textId="77777777" w:rsidR="007A5897" w:rsidRDefault="007A5897" w:rsidP="00994E8F">
      <w:r>
        <w:separator/>
      </w:r>
    </w:p>
  </w:footnote>
  <w:footnote w:type="continuationSeparator" w:id="0">
    <w:p w14:paraId="17ED28E8" w14:textId="77777777" w:rsidR="007A5897" w:rsidRDefault="007A5897" w:rsidP="00994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A8"/>
    <w:rsid w:val="00057A83"/>
    <w:rsid w:val="000959D0"/>
    <w:rsid w:val="00097441"/>
    <w:rsid w:val="000E04A8"/>
    <w:rsid w:val="002301C5"/>
    <w:rsid w:val="003369D0"/>
    <w:rsid w:val="003F7CC6"/>
    <w:rsid w:val="006052A8"/>
    <w:rsid w:val="006C508D"/>
    <w:rsid w:val="00770F1C"/>
    <w:rsid w:val="007A5897"/>
    <w:rsid w:val="008569A2"/>
    <w:rsid w:val="00994E8F"/>
    <w:rsid w:val="00B51754"/>
    <w:rsid w:val="00C2627C"/>
    <w:rsid w:val="00CA0E31"/>
    <w:rsid w:val="00D02795"/>
    <w:rsid w:val="00D4253B"/>
    <w:rsid w:val="00E07750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310A"/>
  <w15:chartTrackingRefBased/>
  <w15:docId w15:val="{29CAAEF5-B119-465E-BDE0-1D731C01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4A8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4E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E8F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4E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E8F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4398</Words>
  <Characters>2508</Characters>
  <Application>Microsoft Office Word</Application>
  <DocSecurity>0</DocSecurity>
  <Lines>20</Lines>
  <Paragraphs>13</Paragraphs>
  <ScaleCrop>false</ScaleCrop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Genadijs Maļikovs</dc:creator>
  <cp:keywords/>
  <dc:description/>
  <cp:lastModifiedBy>Inese Kempa</cp:lastModifiedBy>
  <cp:revision>4</cp:revision>
  <dcterms:created xsi:type="dcterms:W3CDTF">2025-12-15T09:01:00Z</dcterms:created>
  <dcterms:modified xsi:type="dcterms:W3CDTF">2026-01-16T06:40:00Z</dcterms:modified>
</cp:coreProperties>
</file>