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DB26" w14:textId="4D651E7A" w:rsidR="0098236C" w:rsidRDefault="00476496" w:rsidP="00476496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Elektrosuka</w:t>
      </w:r>
      <w:proofErr w:type="spellEnd"/>
      <w:r>
        <w:rPr>
          <w:rFonts w:ascii="Arial" w:hAnsi="Arial" w:cs="Arial"/>
          <w:sz w:val="20"/>
          <w:szCs w:val="20"/>
        </w:rPr>
        <w:t xml:space="preserve"> - </w:t>
      </w:r>
      <w:r w:rsidR="00831F5F" w:rsidRPr="00831F5F">
        <w:rPr>
          <w:rFonts w:ascii="Arial" w:hAnsi="Arial" w:cs="Arial"/>
          <w:sz w:val="20"/>
          <w:szCs w:val="20"/>
        </w:rPr>
        <w:t>ЭГ-61 AИ _</w:t>
      </w:r>
      <w:r w:rsidR="00953E77" w:rsidRPr="00953E77">
        <w:rPr>
          <w:rFonts w:ascii="Arial" w:hAnsi="Arial" w:cs="Arial"/>
          <w:sz w:val="20"/>
          <w:szCs w:val="20"/>
        </w:rPr>
        <w:t>2x(12,5x40x52_64)mm</w:t>
      </w:r>
      <w:r w:rsidR="00A522E4">
        <w:rPr>
          <w:rFonts w:ascii="Arial" w:hAnsi="Arial" w:cs="Arial"/>
          <w:sz w:val="20"/>
          <w:szCs w:val="20"/>
        </w:rPr>
        <w:t>.</w:t>
      </w:r>
    </w:p>
    <w:p w14:paraId="67791D64" w14:textId="0A772ED6" w:rsidR="00476496" w:rsidRDefault="00476496" w:rsidP="00476496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Šunts</w:t>
      </w:r>
      <w:proofErr w:type="spellEnd"/>
      <w:r>
        <w:rPr>
          <w:rFonts w:ascii="Arial" w:hAnsi="Arial" w:cs="Arial"/>
          <w:sz w:val="20"/>
          <w:szCs w:val="20"/>
        </w:rPr>
        <w:t xml:space="preserve"> garums – </w:t>
      </w:r>
      <w:r w:rsidR="00106DFC">
        <w:rPr>
          <w:rFonts w:ascii="Arial" w:hAnsi="Arial" w:cs="Arial"/>
          <w:sz w:val="20"/>
          <w:szCs w:val="20"/>
        </w:rPr>
        <w:t>1</w:t>
      </w:r>
      <w:r w:rsidR="00953E77">
        <w:rPr>
          <w:rFonts w:ascii="Arial" w:hAnsi="Arial" w:cs="Arial"/>
          <w:sz w:val="20"/>
          <w:szCs w:val="20"/>
        </w:rPr>
        <w:t>35</w:t>
      </w:r>
      <w:r>
        <w:rPr>
          <w:rFonts w:ascii="Arial" w:hAnsi="Arial" w:cs="Arial"/>
          <w:sz w:val="20"/>
          <w:szCs w:val="20"/>
        </w:rPr>
        <w:t xml:space="preserve"> mm.</w:t>
      </w:r>
    </w:p>
    <w:p w14:paraId="3846A4ED" w14:textId="194C8F9A" w:rsidR="00831F5F" w:rsidRDefault="00476496" w:rsidP="004764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Spailes diametrs – </w:t>
      </w:r>
      <w:r w:rsidR="00831F5F" w:rsidRPr="00953E77">
        <w:rPr>
          <w:rFonts w:ascii="Arial" w:hAnsi="Arial" w:cs="Arial"/>
          <w:sz w:val="20"/>
          <w:szCs w:val="20"/>
          <w:lang w:val="en-US"/>
        </w:rPr>
        <w:t>8</w:t>
      </w:r>
      <w:r>
        <w:rPr>
          <w:rFonts w:ascii="Arial" w:hAnsi="Arial" w:cs="Arial"/>
          <w:sz w:val="20"/>
          <w:szCs w:val="20"/>
        </w:rPr>
        <w:t xml:space="preserve"> mm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53E77" w14:paraId="6665B366" w14:textId="77777777" w:rsidTr="00953E77">
        <w:tc>
          <w:tcPr>
            <w:tcW w:w="8296" w:type="dxa"/>
          </w:tcPr>
          <w:p w14:paraId="59387823" w14:textId="53EF6731" w:rsidR="00953E77" w:rsidRDefault="00953E77" w:rsidP="004764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A9A99A6" wp14:editId="2179AD05">
                  <wp:extent cx="5274310" cy="3955415"/>
                  <wp:effectExtent l="0" t="0" r="2540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395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E77" w14:paraId="2D6ABA36" w14:textId="77777777" w:rsidTr="00953E77">
        <w:tc>
          <w:tcPr>
            <w:tcW w:w="8296" w:type="dxa"/>
          </w:tcPr>
          <w:p w14:paraId="66A04457" w14:textId="1BDD521B" w:rsidR="00953E77" w:rsidRDefault="00953E77" w:rsidP="004764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0D1CA78" wp14:editId="0D4B4687">
                  <wp:extent cx="5274310" cy="3955415"/>
                  <wp:effectExtent l="0" t="0" r="2540" b="698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395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E77" w14:paraId="48028CA6" w14:textId="77777777" w:rsidTr="00953E77">
        <w:tc>
          <w:tcPr>
            <w:tcW w:w="8296" w:type="dxa"/>
          </w:tcPr>
          <w:p w14:paraId="72768613" w14:textId="109D926D" w:rsidR="00953E77" w:rsidRDefault="00953E77" w:rsidP="004764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21169FE" wp14:editId="3A455368">
                  <wp:extent cx="5274310" cy="3955415"/>
                  <wp:effectExtent l="0" t="0" r="2540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395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E77" w14:paraId="72120BDA" w14:textId="77777777" w:rsidTr="00953E77">
        <w:tc>
          <w:tcPr>
            <w:tcW w:w="8296" w:type="dxa"/>
          </w:tcPr>
          <w:p w14:paraId="24DA9EFD" w14:textId="476B86B5" w:rsidR="00953E77" w:rsidRDefault="00953E77" w:rsidP="004764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0C722D8" wp14:editId="5B7F8DB0">
                  <wp:extent cx="5274310" cy="3955415"/>
                  <wp:effectExtent l="0" t="0" r="2540" b="698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395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E77" w14:paraId="556B0A53" w14:textId="77777777" w:rsidTr="00953E77">
        <w:tc>
          <w:tcPr>
            <w:tcW w:w="8296" w:type="dxa"/>
          </w:tcPr>
          <w:p w14:paraId="395D9006" w14:textId="41FDFA81" w:rsidR="00953E77" w:rsidRDefault="00953E77" w:rsidP="004764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7245FCD" wp14:editId="038C8CB0">
                  <wp:extent cx="5274310" cy="7028180"/>
                  <wp:effectExtent l="0" t="0" r="2540" b="127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702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2DC1D7" w14:textId="77777777" w:rsidR="00953E77" w:rsidRPr="00831F5F" w:rsidRDefault="00953E77" w:rsidP="00476496">
      <w:pPr>
        <w:rPr>
          <w:rFonts w:ascii="Arial" w:hAnsi="Arial" w:cs="Arial"/>
          <w:sz w:val="20"/>
          <w:szCs w:val="20"/>
        </w:rPr>
      </w:pPr>
    </w:p>
    <w:p w14:paraId="409662CA" w14:textId="2321CA3E" w:rsidR="007D27C4" w:rsidRDefault="007D27C4" w:rsidP="00476496">
      <w:pPr>
        <w:rPr>
          <w:rFonts w:ascii="Arial" w:hAnsi="Arial" w:cs="Arial"/>
          <w:sz w:val="20"/>
          <w:szCs w:val="20"/>
        </w:rPr>
      </w:pPr>
    </w:p>
    <w:p w14:paraId="03AD3930" w14:textId="113A4362" w:rsidR="00476496" w:rsidRPr="00476496" w:rsidRDefault="00476496" w:rsidP="00476496">
      <w:pPr>
        <w:rPr>
          <w:rFonts w:ascii="Arial" w:hAnsi="Arial" w:cs="Arial"/>
          <w:sz w:val="20"/>
          <w:szCs w:val="20"/>
        </w:rPr>
      </w:pPr>
    </w:p>
    <w:sectPr w:rsidR="00476496" w:rsidRPr="004764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3B"/>
    <w:rsid w:val="000E2FDF"/>
    <w:rsid w:val="00106DFC"/>
    <w:rsid w:val="001B633B"/>
    <w:rsid w:val="002F6C90"/>
    <w:rsid w:val="003204EA"/>
    <w:rsid w:val="003C6251"/>
    <w:rsid w:val="00476496"/>
    <w:rsid w:val="007D27C4"/>
    <w:rsid w:val="00831F5F"/>
    <w:rsid w:val="0094680F"/>
    <w:rsid w:val="00953E77"/>
    <w:rsid w:val="0098236C"/>
    <w:rsid w:val="009F493B"/>
    <w:rsid w:val="00A522E4"/>
    <w:rsid w:val="00B45B3D"/>
    <w:rsid w:val="00B9627C"/>
    <w:rsid w:val="00C20434"/>
    <w:rsid w:val="00D4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2A2369"/>
  <w15:chartTrackingRefBased/>
  <w15:docId w15:val="{F547B47E-AA91-47A7-834A-15AF6C72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</Words>
  <Characters>40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Jevgeņijs Lavrentjevs</dc:creator>
  <cp:keywords/>
  <dc:description/>
  <cp:lastModifiedBy>Egita Erdmane</cp:lastModifiedBy>
  <cp:revision>2</cp:revision>
  <dcterms:created xsi:type="dcterms:W3CDTF">2022-10-14T05:10:00Z</dcterms:created>
  <dcterms:modified xsi:type="dcterms:W3CDTF">2022-10-14T05:10:00Z</dcterms:modified>
</cp:coreProperties>
</file>