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FB35" w14:textId="77777777" w:rsidR="00BD6394" w:rsidRDefault="00BD6394"/>
    <w:p w14:paraId="359F2C39" w14:textId="77777777" w:rsidR="00BD6394" w:rsidRDefault="00BD6394"/>
    <w:p w14:paraId="367045DF" w14:textId="77777777" w:rsidR="00BD6394" w:rsidRDefault="00BD6394"/>
    <w:p w14:paraId="0C355A93" w14:textId="77777777" w:rsidR="00BD6394" w:rsidRDefault="00BD6394"/>
    <w:p w14:paraId="75E075B7" w14:textId="77777777" w:rsidR="00BD6394" w:rsidRDefault="00BD6394"/>
    <w:tbl>
      <w:tblPr>
        <w:tblpPr w:leftFromText="180" w:rightFromText="180" w:horzAnchor="page" w:tblpX="532" w:tblpY="-1440"/>
        <w:tblW w:w="11165" w:type="dxa"/>
        <w:tblLook w:val="04A0" w:firstRow="1" w:lastRow="0" w:firstColumn="1" w:lastColumn="0" w:noHBand="0" w:noVBand="1"/>
      </w:tblPr>
      <w:tblGrid>
        <w:gridCol w:w="1696"/>
        <w:gridCol w:w="5252"/>
        <w:gridCol w:w="987"/>
        <w:gridCol w:w="1012"/>
        <w:gridCol w:w="1793"/>
        <w:gridCol w:w="425"/>
      </w:tblGrid>
      <w:tr w:rsidR="00EB4280" w:rsidRPr="00651708" w14:paraId="08E9B5E3" w14:textId="77777777" w:rsidTr="00952AF9">
        <w:trPr>
          <w:trHeight w:val="311"/>
        </w:trPr>
        <w:tc>
          <w:tcPr>
            <w:tcW w:w="10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148F0" w14:textId="77777777" w:rsidR="008A5BBB" w:rsidRDefault="00BD6394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bookmarkStart w:id="0" w:name="_Hlk34912843"/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                                                                                                                                              </w:t>
            </w:r>
          </w:p>
          <w:p w14:paraId="10FB9BC1" w14:textId="77777777" w:rsidR="008A5BBB" w:rsidRDefault="008A5BBB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  <w:p w14:paraId="634AE35A" w14:textId="77777777" w:rsidR="008A5BBB" w:rsidRDefault="008A5BBB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  <w:p w14:paraId="7CD364A8" w14:textId="77777777" w:rsidR="008A5BBB" w:rsidRDefault="008A5BBB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  <w:p w14:paraId="51362F21" w14:textId="77777777" w:rsidR="008A5BBB" w:rsidRDefault="008A5BBB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  <w:p w14:paraId="0D0F2E2A" w14:textId="54C97FBC" w:rsidR="00651708" w:rsidRPr="00651708" w:rsidRDefault="00BD6394" w:rsidP="008A5B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BD6394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1. pielikums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A932" w14:textId="77777777" w:rsidR="00651708" w:rsidRPr="00651708" w:rsidRDefault="0065170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651708" w:rsidRPr="00651708" w14:paraId="38E7F15C" w14:textId="77777777" w:rsidTr="00952AF9">
        <w:trPr>
          <w:trHeight w:val="295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38D53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640D" w14:textId="77777777" w:rsidR="00651708" w:rsidRPr="00651708" w:rsidRDefault="00651708" w:rsidP="0095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51708" w:rsidRPr="00651708" w14:paraId="487B76F7" w14:textId="77777777" w:rsidTr="00952AF9">
        <w:trPr>
          <w:trHeight w:val="295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31777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7EDD3" w14:textId="77777777" w:rsidR="00651708" w:rsidRPr="00651708" w:rsidRDefault="00651708" w:rsidP="0095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51708" w:rsidRPr="00651708" w14:paraId="1915F818" w14:textId="77777777" w:rsidTr="00952AF9">
        <w:trPr>
          <w:trHeight w:val="8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CE3A" w14:textId="77777777" w:rsidR="00105529" w:rsidRDefault="00105529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473F1BEC" w14:textId="77777777" w:rsidR="00BD6394" w:rsidRPr="0064209E" w:rsidRDefault="00BD6394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483C46CB" w14:textId="77777777" w:rsidR="00651708" w:rsidRDefault="0065170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Materiālu</w:t>
            </w:r>
            <w:r w:rsidR="0064209E" w:rsidRPr="00642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 sarakst</w:t>
            </w:r>
            <w:r w:rsidR="003F1C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BE5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 ūdens </w:t>
            </w:r>
            <w:proofErr w:type="spellStart"/>
            <w:r w:rsidR="00BE5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novad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sistēmai</w:t>
            </w:r>
            <w:proofErr w:type="spellEnd"/>
            <w:r w:rsidRPr="00651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4209E" w:rsidRPr="00642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202</w:t>
            </w:r>
            <w:r w:rsidR="005112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  <w:r w:rsidR="0064209E" w:rsidRPr="00642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.gadam</w:t>
            </w:r>
          </w:p>
          <w:p w14:paraId="7EE76181" w14:textId="50117181" w:rsidR="008A5BBB" w:rsidRPr="00651708" w:rsidRDefault="008A5BBB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49B49" w14:textId="77777777" w:rsidR="00651708" w:rsidRPr="00651708" w:rsidRDefault="0065170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EF7316" w:rsidRPr="00651708" w14:paraId="46E35E9B" w14:textId="77777777" w:rsidTr="00952AF9">
        <w:trPr>
          <w:trHeight w:val="31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983" w14:textId="77777777" w:rsidR="00EF7316" w:rsidRPr="00651708" w:rsidRDefault="00EF7316" w:rsidP="0095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8905" w14:textId="77777777" w:rsidR="008A5BBB" w:rsidRDefault="00EF7316" w:rsidP="00E725F8">
            <w:pPr>
              <w:spacing w:after="0" w:line="240" w:lineRule="auto"/>
              <w:ind w:right="-3047"/>
              <w:rPr>
                <w:rFonts w:ascii="Arial" w:eastAsia="Times New Roman" w:hAnsi="Arial" w:cs="Arial"/>
                <w:sz w:val="21"/>
                <w:szCs w:val="21"/>
                <w:lang w:eastAsia="lv-LV"/>
              </w:rPr>
            </w:pP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Sliežu ceļu atjaunošan</w:t>
            </w:r>
            <w:r w:rsidR="00E725F8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a </w:t>
            </w:r>
            <w:r w:rsidRPr="00BD6EB2">
              <w:rPr>
                <w:b/>
              </w:rPr>
              <w:t xml:space="preserve"> </w:t>
            </w: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posms  </w:t>
            </w:r>
            <w:proofErr w:type="spellStart"/>
            <w:r w:rsidR="0051120F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Nerza</w:t>
            </w:r>
            <w:proofErr w:type="spellEnd"/>
            <w:r w:rsidR="0051120F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-Zilupe</w:t>
            </w: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 km </w:t>
            </w:r>
            <w:r w:rsidR="0051120F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276.500</w:t>
            </w:r>
            <w:r w:rsidR="00E725F8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  </w:t>
            </w: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-</w:t>
            </w:r>
            <w:r w:rsidR="00B5041D" w:rsidRPr="00BD6EB2">
              <w:rPr>
                <w:b/>
              </w:rPr>
              <w:t xml:space="preserve"> </w:t>
            </w:r>
            <w:r w:rsidR="00B5041D"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km </w:t>
            </w:r>
            <w:r w:rsidR="0051120F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278.100</w:t>
            </w:r>
            <w:r w:rsidR="00B5041D" w:rsidRPr="00B5041D">
              <w:rPr>
                <w:rFonts w:ascii="Arial" w:eastAsia="Times New Roman" w:hAnsi="Arial" w:cs="Arial"/>
                <w:sz w:val="21"/>
                <w:szCs w:val="21"/>
                <w:lang w:eastAsia="lv-LV"/>
              </w:rPr>
              <w:t xml:space="preserve"> </w:t>
            </w:r>
            <w:r w:rsidRPr="00EF7316">
              <w:rPr>
                <w:rFonts w:ascii="Arial" w:eastAsia="Times New Roman" w:hAnsi="Arial" w:cs="Arial"/>
                <w:sz w:val="21"/>
                <w:szCs w:val="21"/>
                <w:lang w:eastAsia="lv-LV"/>
              </w:rPr>
              <w:t xml:space="preserve"> </w:t>
            </w:r>
          </w:p>
          <w:p w14:paraId="15E48072" w14:textId="4B74A6EC" w:rsidR="00EF7316" w:rsidRPr="00E725F8" w:rsidRDefault="00EF7316" w:rsidP="00E725F8">
            <w:pPr>
              <w:spacing w:after="0" w:line="240" w:lineRule="auto"/>
              <w:ind w:right="-3047"/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</w:pPr>
            <w:r w:rsidRPr="00EF7316">
              <w:rPr>
                <w:rFonts w:ascii="Arial" w:eastAsia="Times New Roman" w:hAnsi="Arial" w:cs="Arial"/>
                <w:sz w:val="21"/>
                <w:szCs w:val="21"/>
                <w:lang w:eastAsia="lv-LV"/>
              </w:rPr>
              <w:t xml:space="preserve">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5ED7" w14:textId="77777777" w:rsidR="00EF7316" w:rsidRPr="00651708" w:rsidRDefault="00EF7316" w:rsidP="0095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408C0" w:rsidRPr="00651708" w14:paraId="6AB21B60" w14:textId="77777777" w:rsidTr="00952AF9">
        <w:trPr>
          <w:gridAfter w:val="1"/>
          <w:wAfter w:w="425" w:type="dxa"/>
          <w:trHeight w:val="31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4DEE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5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7355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Materiāls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75D8" w14:textId="46BA33AF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proofErr w:type="spellStart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mēr</w:t>
            </w:r>
            <w:r w:rsidR="008A5BBB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v</w:t>
            </w:r>
            <w:proofErr w:type="spellEnd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C3F2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apjoms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0B02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EB4280" w:rsidRPr="00651708" w14:paraId="760FE6E4" w14:textId="77777777" w:rsidTr="00952AF9">
        <w:trPr>
          <w:trHeight w:val="433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0EEF" w14:textId="5B796420" w:rsidR="00651708" w:rsidRPr="00651708" w:rsidRDefault="0065170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1</w:t>
            </w:r>
            <w:r w:rsidR="008A5BBB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D797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Drenāža caurule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9A3DC" w14:textId="45601CE5" w:rsidR="00952AF9" w:rsidRPr="00651708" w:rsidRDefault="00952AF9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60054367" w14:textId="77777777" w:rsidTr="00952AF9">
        <w:trPr>
          <w:trHeight w:val="59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9ACF7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1.1.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6E8E" w14:textId="4473CDA4" w:rsidR="009408C0" w:rsidRPr="00651708" w:rsidRDefault="009408C0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Drenāža</w:t>
            </w:r>
            <w:r w:rsidR="00394B21">
              <w:rPr>
                <w:rFonts w:ascii="Arial" w:eastAsia="Times New Roman" w:hAnsi="Arial" w:cs="Arial"/>
                <w:color w:val="000000"/>
                <w:lang w:eastAsia="lv-LV"/>
              </w:rPr>
              <w:t>s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caurule ar caurumiem un </w:t>
            </w:r>
            <w:proofErr w:type="spellStart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ģeotekstil</w:t>
            </w:r>
            <w:r w:rsidR="00492C58">
              <w:rPr>
                <w:rFonts w:ascii="Arial" w:eastAsia="Times New Roman" w:hAnsi="Arial" w:cs="Arial"/>
                <w:color w:val="000000"/>
                <w:lang w:eastAsia="lv-LV"/>
              </w:rPr>
              <w:t>a</w:t>
            </w:r>
            <w:proofErr w:type="spellEnd"/>
            <w:r w:rsidR="00492C58">
              <w:rPr>
                <w:rFonts w:ascii="Arial" w:eastAsia="Times New Roman" w:hAnsi="Arial" w:cs="Arial"/>
                <w:color w:val="000000"/>
                <w:lang w:eastAsia="lv-LV"/>
              </w:rPr>
              <w:t xml:space="preserve"> filtru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Ø 160 mm ( ruļļos pa 50 metriem ar uzmavu galā)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6E380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27BE5" w14:textId="78900950" w:rsidR="009408C0" w:rsidRPr="00651708" w:rsidRDefault="0051120F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70</w:t>
            </w:r>
            <w:r w:rsidR="009408C0" w:rsidRPr="00651708">
              <w:rPr>
                <w:rFonts w:ascii="Arial" w:eastAsia="Times New Roman" w:hAnsi="Arial" w:cs="Arial"/>
                <w:color w:val="000000"/>
                <w:lang w:eastAsia="lv-LV"/>
              </w:rPr>
              <w:t>0.00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6AEF" w14:textId="77777777" w:rsidR="009408C0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  <w:p w14:paraId="1A37DB3B" w14:textId="0DD07919" w:rsidR="00952AF9" w:rsidRPr="00651708" w:rsidRDefault="00952AF9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1454D" w14:textId="77777777" w:rsidR="00952AF9" w:rsidRDefault="00952AF9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  <w:p w14:paraId="6BE23482" w14:textId="075894CE" w:rsidR="00090AF2" w:rsidRPr="00651708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090AF2" w:rsidRPr="00651708" w14:paraId="235E24A7" w14:textId="77777777" w:rsidTr="00952AF9">
        <w:trPr>
          <w:trHeight w:val="59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3371" w14:textId="0F03FD9B" w:rsidR="00090AF2" w:rsidRPr="00651708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1.2.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3C55" w14:textId="05D5D1B0" w:rsidR="00090AF2" w:rsidRPr="00651708" w:rsidRDefault="00090AF2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C</w:t>
            </w:r>
            <w:r w:rsidRPr="00090AF2">
              <w:rPr>
                <w:rFonts w:ascii="Arial" w:eastAsia="Times New Roman" w:hAnsi="Arial" w:cs="Arial"/>
                <w:color w:val="000000"/>
                <w:lang w:eastAsia="lv-LV"/>
              </w:rPr>
              <w:t>aurule PVC, ārējais Ø160 mm, 3 metri garum</w:t>
            </w:r>
            <w:r w:rsidR="00EE5AC6">
              <w:rPr>
                <w:rFonts w:ascii="Arial" w:eastAsia="Times New Roman" w:hAnsi="Arial" w:cs="Arial"/>
                <w:color w:val="000000"/>
                <w:lang w:eastAsia="lv-LV"/>
              </w:rPr>
              <w:t>ā</w:t>
            </w:r>
            <w:r w:rsidRPr="00090AF2">
              <w:rPr>
                <w:rFonts w:ascii="Arial" w:eastAsia="Times New Roman" w:hAnsi="Arial" w:cs="Arial"/>
                <w:color w:val="000000"/>
                <w:lang w:eastAsia="lv-LV"/>
              </w:rPr>
              <w:t xml:space="preserve"> bez caurumiem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w:r w:rsidRPr="00090AF2">
              <w:rPr>
                <w:rFonts w:ascii="Arial" w:eastAsia="Times New Roman" w:hAnsi="Arial" w:cs="Arial"/>
                <w:color w:val="000000"/>
                <w:lang w:eastAsia="lv-LV"/>
              </w:rPr>
              <w:t>(bez spiediena) ar paplašinātu galu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7141" w14:textId="4702F04E" w:rsidR="00090AF2" w:rsidRPr="00651708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BA56D" w14:textId="0A73D120" w:rsidR="00090AF2" w:rsidRDefault="00C566EE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566EE">
              <w:rPr>
                <w:rFonts w:ascii="Arial" w:eastAsia="Times New Roman" w:hAnsi="Arial" w:cs="Arial"/>
                <w:lang w:eastAsia="lv-LV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62621" w14:textId="77777777" w:rsidR="00090AF2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1B087" w14:textId="77777777" w:rsidR="00090AF2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76392768" w14:textId="77777777" w:rsidTr="00952AF9">
        <w:trPr>
          <w:trHeight w:val="103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43849" w14:textId="5B02FB43" w:rsidR="00651708" w:rsidRPr="00651708" w:rsidRDefault="00952AF9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2</w:t>
            </w:r>
            <w:r w:rsidR="008A5BBB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4CB1" w14:textId="149981EE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Plastmasas drenāžas </w:t>
            </w:r>
            <w:proofErr w:type="spellStart"/>
            <w:r w:rsidR="00492C5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nosēd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ka</w:t>
            </w:r>
            <w:proofErr w:type="spellEnd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 DRA 400 PECOR OPTIMA vai analogs, ar iekšējo Ø400 mm, ar diviem urbtiem caurumiem, ar </w:t>
            </w:r>
            <w:proofErr w:type="spellStart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blī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v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gumiju</w:t>
            </w:r>
            <w:proofErr w:type="spellEnd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 un savienošanas veidgabalu savienošanai ar elastīgo gofrēto drenāžas cauruli ar ārējo Ø </w:t>
            </w:r>
            <w:r w:rsidRPr="008650D4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160 mm  komplektā 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ar dibena vāku un augšējo vāku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0C07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1DE036F1" w14:textId="77777777" w:rsidTr="00952AF9">
        <w:trPr>
          <w:trHeight w:val="53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9A9D6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2.1.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51D54" w14:textId="1703DB17" w:rsidR="009408C0" w:rsidRPr="00651708" w:rsidRDefault="009408C0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proofErr w:type="spellStart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kataka</w:t>
            </w:r>
            <w:proofErr w:type="spellEnd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ar urbtiem caurumiem  500 mm augstums no dibena no  abām pus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ē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m,  H-</w:t>
            </w:r>
            <w:r w:rsidR="0051120F">
              <w:rPr>
                <w:rFonts w:ascii="Arial" w:eastAsia="Times New Roman" w:hAnsi="Arial" w:cs="Arial"/>
                <w:color w:val="000000"/>
                <w:lang w:eastAsia="lv-LV"/>
              </w:rPr>
              <w:t>2.05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m                      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30E43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gab.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6E5A6" w14:textId="6F2382D5" w:rsidR="009408C0" w:rsidRPr="00651708" w:rsidRDefault="00C566EE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566EE">
              <w:rPr>
                <w:rFonts w:ascii="Arial" w:eastAsia="Times New Roman" w:hAnsi="Arial" w:cs="Arial"/>
                <w:lang w:eastAsia="lv-LV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4EBD2" w14:textId="200B7775" w:rsidR="009408C0" w:rsidRPr="00651708" w:rsidRDefault="005B32F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2.pielikums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9AF3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bookmarkEnd w:id="0"/>
      <w:tr w:rsidR="00E725F8" w:rsidRPr="00651708" w14:paraId="317CD688" w14:textId="77777777" w:rsidTr="00376D3B">
        <w:trPr>
          <w:gridAfter w:val="1"/>
          <w:wAfter w:w="425" w:type="dxa"/>
          <w:trHeight w:val="1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A39F" w14:textId="1C6E18CD" w:rsidR="00E725F8" w:rsidRPr="00651708" w:rsidRDefault="00E725F8" w:rsidP="0037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3</w:t>
            </w:r>
            <w:r w:rsidR="008A5BBB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8C14F" w14:textId="77777777" w:rsidR="00E725F8" w:rsidRPr="00651708" w:rsidRDefault="00E725F8" w:rsidP="00376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Plastmasas caurule SN8 </w:t>
            </w:r>
            <w:r w:rsidRPr="00B91EE7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(LVS 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N13476-1:2018,  EN13476-3:2009)</w:t>
            </w:r>
          </w:p>
        </w:tc>
      </w:tr>
      <w:tr w:rsidR="00E725F8" w:rsidRPr="00651708" w14:paraId="2D174947" w14:textId="77777777" w:rsidTr="00376D3B">
        <w:trPr>
          <w:gridAfter w:val="1"/>
          <w:wAfter w:w="425" w:type="dxa"/>
          <w:trHeight w:val="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F004A" w14:textId="47F06B29" w:rsidR="00E725F8" w:rsidRPr="00651708" w:rsidRDefault="00E725F8" w:rsidP="00376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3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.1.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EB68" w14:textId="48B5597F" w:rsidR="00E725F8" w:rsidRPr="00651708" w:rsidRDefault="00E725F8" w:rsidP="00376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Plastmasas </w:t>
            </w:r>
            <w:r w:rsidR="005B32F8">
              <w:rPr>
                <w:rFonts w:ascii="Arial" w:eastAsia="Times New Roman" w:hAnsi="Arial" w:cs="Arial"/>
                <w:color w:val="000000"/>
                <w:lang w:eastAsia="lv-LV"/>
              </w:rPr>
              <w:t xml:space="preserve">caurule SN8 </w:t>
            </w:r>
            <w:r w:rsidR="00E462E1">
              <w:t xml:space="preserve"> </w:t>
            </w:r>
            <w:r w:rsidR="00E462E1" w:rsidRPr="00E462E1">
              <w:rPr>
                <w:rFonts w:ascii="Arial" w:eastAsia="Times New Roman" w:hAnsi="Arial" w:cs="Arial"/>
                <w:color w:val="000000"/>
                <w:lang w:eastAsia="lv-LV"/>
              </w:rPr>
              <w:t xml:space="preserve">Ø 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250 mm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6</w:t>
            </w:r>
            <w:r w:rsidRPr="005801CF">
              <w:rPr>
                <w:rFonts w:ascii="Arial" w:eastAsia="Times New Roman" w:hAnsi="Arial" w:cs="Arial"/>
                <w:color w:val="000000"/>
                <w:lang w:eastAsia="lv-LV"/>
              </w:rPr>
              <w:t xml:space="preserve"> metri garumā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5A40F" w14:textId="77777777" w:rsidR="00E725F8" w:rsidRPr="00651708" w:rsidRDefault="00E725F8" w:rsidP="00376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C4E4" w14:textId="619850F8" w:rsidR="00E725F8" w:rsidRPr="00651708" w:rsidRDefault="00E725F8" w:rsidP="00376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66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8F7" w14:textId="77777777" w:rsidR="00E725F8" w:rsidRPr="00651708" w:rsidRDefault="00E725F8" w:rsidP="00376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</w:tr>
    </w:tbl>
    <w:p w14:paraId="5BC68453" w14:textId="77777777" w:rsidR="00952AF9" w:rsidRPr="00C20434" w:rsidRDefault="00952AF9">
      <w:pPr>
        <w:rPr>
          <w:rFonts w:ascii="Arial" w:hAnsi="Arial" w:cs="Arial"/>
        </w:rPr>
      </w:pPr>
    </w:p>
    <w:sectPr w:rsidR="00952AF9" w:rsidRPr="00C20434" w:rsidSect="00952AF9">
      <w:pgSz w:w="11906" w:h="16838" w:code="9"/>
      <w:pgMar w:top="1134" w:right="14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6FEB" w14:textId="77777777" w:rsidR="0036565A" w:rsidRDefault="0036565A" w:rsidP="008A1800">
      <w:pPr>
        <w:spacing w:after="0" w:line="240" w:lineRule="auto"/>
      </w:pPr>
      <w:r>
        <w:separator/>
      </w:r>
    </w:p>
  </w:endnote>
  <w:endnote w:type="continuationSeparator" w:id="0">
    <w:p w14:paraId="71B7A2D9" w14:textId="77777777" w:rsidR="0036565A" w:rsidRDefault="0036565A" w:rsidP="008A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FF3D" w14:textId="77777777" w:rsidR="0036565A" w:rsidRDefault="0036565A" w:rsidP="008A1800">
      <w:pPr>
        <w:spacing w:after="0" w:line="240" w:lineRule="auto"/>
      </w:pPr>
      <w:r>
        <w:separator/>
      </w:r>
    </w:p>
  </w:footnote>
  <w:footnote w:type="continuationSeparator" w:id="0">
    <w:p w14:paraId="5D1057ED" w14:textId="77777777" w:rsidR="0036565A" w:rsidRDefault="0036565A" w:rsidP="008A1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08"/>
    <w:rsid w:val="00090AF2"/>
    <w:rsid w:val="000E6AC2"/>
    <w:rsid w:val="00105529"/>
    <w:rsid w:val="001248B6"/>
    <w:rsid w:val="00221595"/>
    <w:rsid w:val="003204EA"/>
    <w:rsid w:val="0035737F"/>
    <w:rsid w:val="0036565A"/>
    <w:rsid w:val="00394B21"/>
    <w:rsid w:val="003B155B"/>
    <w:rsid w:val="003F1C98"/>
    <w:rsid w:val="00403AC2"/>
    <w:rsid w:val="00492C58"/>
    <w:rsid w:val="0051120F"/>
    <w:rsid w:val="00541355"/>
    <w:rsid w:val="005B32F8"/>
    <w:rsid w:val="0064209E"/>
    <w:rsid w:val="00651708"/>
    <w:rsid w:val="007019E0"/>
    <w:rsid w:val="00717303"/>
    <w:rsid w:val="008650D4"/>
    <w:rsid w:val="008A1800"/>
    <w:rsid w:val="008A5BBB"/>
    <w:rsid w:val="009408C0"/>
    <w:rsid w:val="00952AF9"/>
    <w:rsid w:val="00965DDA"/>
    <w:rsid w:val="0098236C"/>
    <w:rsid w:val="009F6489"/>
    <w:rsid w:val="00A908D4"/>
    <w:rsid w:val="00B04C1D"/>
    <w:rsid w:val="00B35CE5"/>
    <w:rsid w:val="00B5041D"/>
    <w:rsid w:val="00BA476D"/>
    <w:rsid w:val="00BD6394"/>
    <w:rsid w:val="00BD6EB2"/>
    <w:rsid w:val="00BE5A0E"/>
    <w:rsid w:val="00C20434"/>
    <w:rsid w:val="00C566EE"/>
    <w:rsid w:val="00C74549"/>
    <w:rsid w:val="00DD7722"/>
    <w:rsid w:val="00E462E1"/>
    <w:rsid w:val="00E725F8"/>
    <w:rsid w:val="00EB4280"/>
    <w:rsid w:val="00EE5AC6"/>
    <w:rsid w:val="00E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8FB48"/>
  <w15:docId w15:val="{74D4A54C-6CC7-4FF7-B683-4096EEBA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A1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1800"/>
  </w:style>
  <w:style w:type="paragraph" w:styleId="Kjene">
    <w:name w:val="footer"/>
    <w:basedOn w:val="Parasts"/>
    <w:link w:val="KjeneRakstz"/>
    <w:uiPriority w:val="99"/>
    <w:unhideWhenUsed/>
    <w:rsid w:val="008A1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Makolovs</dc:creator>
  <cp:keywords/>
  <dc:description/>
  <cp:lastModifiedBy>Inga Zilberga</cp:lastModifiedBy>
  <cp:revision>3</cp:revision>
  <dcterms:created xsi:type="dcterms:W3CDTF">2023-06-05T07:58:00Z</dcterms:created>
  <dcterms:modified xsi:type="dcterms:W3CDTF">2023-06-05T07:58:00Z</dcterms:modified>
</cp:coreProperties>
</file>